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E4" w:rsidRDefault="00EE20AB" w:rsidP="001C7CB2">
      <w:pPr>
        <w:tabs>
          <w:tab w:val="left" w:pos="1080"/>
          <w:tab w:val="left" w:pos="8220"/>
        </w:tabs>
        <w:ind w:right="-55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-196215</wp:posOffset>
            </wp:positionV>
            <wp:extent cx="542925" cy="676275"/>
            <wp:effectExtent l="19050" t="0" r="9525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45A6" w:rsidRPr="001576E4" w:rsidRDefault="000545A6" w:rsidP="001C7CB2">
      <w:pPr>
        <w:tabs>
          <w:tab w:val="left" w:pos="1080"/>
          <w:tab w:val="left" w:pos="8220"/>
        </w:tabs>
        <w:ind w:right="-55"/>
        <w:rPr>
          <w:b/>
        </w:rPr>
      </w:pPr>
      <w:r w:rsidRPr="001576E4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0545A6" w:rsidRPr="001576E4" w:rsidRDefault="000545A6" w:rsidP="001576E4">
      <w:pPr>
        <w:tabs>
          <w:tab w:val="left" w:pos="8220"/>
        </w:tabs>
        <w:jc w:val="right"/>
      </w:pPr>
      <w:r w:rsidRPr="001576E4">
        <w:rPr>
          <w:b/>
        </w:rPr>
        <w:tab/>
      </w:r>
      <w:r w:rsidRPr="001576E4">
        <w:t>ПРОЕКТ</w:t>
      </w:r>
    </w:p>
    <w:p w:rsidR="000545A6" w:rsidRDefault="000545A6" w:rsidP="00C47A3D"/>
    <w:tbl>
      <w:tblPr>
        <w:tblW w:w="0" w:type="auto"/>
        <w:tblInd w:w="-72" w:type="dxa"/>
        <w:tblLayout w:type="fixed"/>
        <w:tblLook w:val="01E0"/>
      </w:tblPr>
      <w:tblGrid>
        <w:gridCol w:w="10386"/>
      </w:tblGrid>
      <w:tr w:rsidR="000545A6">
        <w:trPr>
          <w:trHeight w:val="1250"/>
        </w:trPr>
        <w:tc>
          <w:tcPr>
            <w:tcW w:w="10386" w:type="dxa"/>
          </w:tcPr>
          <w:p w:rsidR="000545A6" w:rsidRPr="00FA7963" w:rsidRDefault="000545A6" w:rsidP="00FA7963">
            <w:pPr>
              <w:jc w:val="center"/>
              <w:rPr>
                <w:b/>
                <w:sz w:val="28"/>
                <w:szCs w:val="28"/>
              </w:rPr>
            </w:pPr>
            <w:r w:rsidRPr="00FA7963">
              <w:rPr>
                <w:b/>
                <w:sz w:val="28"/>
                <w:szCs w:val="28"/>
              </w:rPr>
              <w:t>АДМИНИСТРАЦИЯ</w:t>
            </w:r>
          </w:p>
          <w:p w:rsidR="000545A6" w:rsidRPr="00FA7963" w:rsidRDefault="000545A6" w:rsidP="00FA7963">
            <w:pPr>
              <w:jc w:val="center"/>
              <w:rPr>
                <w:b/>
                <w:sz w:val="28"/>
                <w:szCs w:val="28"/>
              </w:rPr>
            </w:pPr>
            <w:r w:rsidRPr="00FA7963">
              <w:rPr>
                <w:b/>
                <w:sz w:val="28"/>
                <w:szCs w:val="28"/>
              </w:rPr>
              <w:t>СЕЛЬСКОГО ПОСЕЛЕНИЯ УНЪЮГАН</w:t>
            </w:r>
          </w:p>
          <w:p w:rsidR="000545A6" w:rsidRPr="00FA7963" w:rsidRDefault="000545A6">
            <w:pPr>
              <w:jc w:val="center"/>
              <w:rPr>
                <w:b/>
                <w:sz w:val="26"/>
                <w:szCs w:val="26"/>
              </w:rPr>
            </w:pPr>
            <w:r w:rsidRPr="00FA7963">
              <w:rPr>
                <w:b/>
                <w:sz w:val="26"/>
                <w:szCs w:val="26"/>
              </w:rPr>
              <w:t>Октябрьского района</w:t>
            </w:r>
          </w:p>
          <w:p w:rsidR="000545A6" w:rsidRPr="00FA7963" w:rsidRDefault="000545A6">
            <w:pPr>
              <w:jc w:val="center"/>
              <w:rPr>
                <w:b/>
                <w:sz w:val="26"/>
                <w:szCs w:val="26"/>
              </w:rPr>
            </w:pPr>
            <w:r w:rsidRPr="00FA7963">
              <w:rPr>
                <w:b/>
                <w:sz w:val="26"/>
                <w:szCs w:val="26"/>
              </w:rPr>
              <w:t>Ха</w:t>
            </w:r>
            <w:r>
              <w:rPr>
                <w:b/>
                <w:sz w:val="26"/>
                <w:szCs w:val="26"/>
              </w:rPr>
              <w:t>н</w:t>
            </w:r>
            <w:r w:rsidRPr="00FA7963">
              <w:rPr>
                <w:b/>
                <w:sz w:val="26"/>
                <w:szCs w:val="26"/>
              </w:rPr>
              <w:t>ты-Мансийского автономного округа - Югры</w:t>
            </w:r>
          </w:p>
          <w:p w:rsidR="000545A6" w:rsidRPr="00FA7963" w:rsidRDefault="000545A6">
            <w:pPr>
              <w:jc w:val="center"/>
              <w:rPr>
                <w:b/>
                <w:sz w:val="28"/>
                <w:szCs w:val="28"/>
              </w:rPr>
            </w:pPr>
          </w:p>
          <w:p w:rsidR="000545A6" w:rsidRDefault="000545A6">
            <w:pPr>
              <w:jc w:val="center"/>
              <w:rPr>
                <w:b/>
                <w:sz w:val="26"/>
              </w:rPr>
            </w:pPr>
            <w:r w:rsidRPr="00FA7963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0545A6">
        <w:trPr>
          <w:trHeight w:val="3194"/>
        </w:trPr>
        <w:tc>
          <w:tcPr>
            <w:tcW w:w="10386" w:type="dxa"/>
          </w:tcPr>
          <w:p w:rsidR="000545A6" w:rsidRDefault="000545A6"/>
          <w:p w:rsidR="000545A6" w:rsidRPr="004E57F8" w:rsidRDefault="000545A6">
            <w:r>
              <w:t xml:space="preserve">  от </w:t>
            </w:r>
            <w:r>
              <w:rPr>
                <w:u w:val="single"/>
              </w:rPr>
              <w:t xml:space="preserve">  </w:t>
            </w:r>
            <w:r w:rsidR="001576E4">
              <w:rPr>
                <w:u w:val="single"/>
              </w:rPr>
              <w:t xml:space="preserve">  </w:t>
            </w:r>
            <w:r w:rsidRPr="001576E4">
              <w:rPr>
                <w:u w:val="single"/>
              </w:rPr>
              <w:t xml:space="preserve"> </w:t>
            </w:r>
            <w:r w:rsidRPr="00FA7963">
              <w:rPr>
                <w:u w:val="single"/>
              </w:rPr>
              <w:t>20</w:t>
            </w:r>
            <w:r>
              <w:rPr>
                <w:u w:val="single"/>
              </w:rPr>
              <w:t>1</w:t>
            </w:r>
            <w:r w:rsidR="00392D0B">
              <w:rPr>
                <w:u w:val="single"/>
              </w:rPr>
              <w:t>7</w:t>
            </w:r>
            <w:r>
              <w:rPr>
                <w:u w:val="single"/>
              </w:rPr>
              <w:t xml:space="preserve"> г.</w:t>
            </w:r>
            <w:r>
              <w:t xml:space="preserve">                                                                                  </w:t>
            </w:r>
            <w:r w:rsidR="001576E4">
              <w:t xml:space="preserve">                          №  </w:t>
            </w:r>
          </w:p>
          <w:p w:rsidR="000545A6" w:rsidRDefault="000545A6" w:rsidP="00B7485E">
            <w:pPr>
              <w:tabs>
                <w:tab w:val="left" w:pos="972"/>
              </w:tabs>
            </w:pPr>
            <w:r>
              <w:t xml:space="preserve">   п. Унъюган</w:t>
            </w:r>
          </w:p>
          <w:p w:rsidR="000545A6" w:rsidRDefault="000545A6">
            <w:r>
              <w:t xml:space="preserve"> </w:t>
            </w:r>
          </w:p>
          <w:p w:rsidR="000545A6" w:rsidRDefault="000545A6" w:rsidP="00C92777">
            <w:pPr>
              <w:tabs>
                <w:tab w:val="left" w:pos="0"/>
              </w:tabs>
            </w:pPr>
          </w:p>
          <w:p w:rsidR="00702892" w:rsidRDefault="00026E85">
            <w:pPr>
              <w:jc w:val="both"/>
            </w:pPr>
            <w:r>
              <w:t xml:space="preserve">Об утверждении </w:t>
            </w:r>
            <w:r w:rsidR="00702892">
              <w:t xml:space="preserve">Порядка организации </w:t>
            </w:r>
          </w:p>
          <w:p w:rsidR="00702892" w:rsidRDefault="00702892">
            <w:pPr>
              <w:jc w:val="both"/>
            </w:pPr>
            <w:r>
              <w:t xml:space="preserve">сбора отработанных ртутьсодержащих </w:t>
            </w:r>
          </w:p>
          <w:p w:rsidR="00702892" w:rsidRDefault="00702892">
            <w:pPr>
              <w:jc w:val="both"/>
            </w:pPr>
            <w:r>
              <w:t xml:space="preserve">ламп на территории сельского </w:t>
            </w:r>
          </w:p>
          <w:p w:rsidR="000545A6" w:rsidRDefault="00702892">
            <w:pPr>
              <w:jc w:val="both"/>
            </w:pPr>
            <w:r>
              <w:t xml:space="preserve">поселения Унъюган </w:t>
            </w:r>
          </w:p>
          <w:p w:rsidR="000545A6" w:rsidRDefault="000545A6">
            <w:pPr>
              <w:pStyle w:val="a3"/>
              <w:tabs>
                <w:tab w:val="left" w:pos="708"/>
              </w:tabs>
            </w:pPr>
          </w:p>
        </w:tc>
      </w:tr>
    </w:tbl>
    <w:p w:rsidR="009940E7" w:rsidRPr="009940E7" w:rsidRDefault="009940E7" w:rsidP="009940E7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40E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940E7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ыми законами от 06.10.2003 № 131-ФЗ «</w:t>
      </w:r>
      <w:r w:rsidRPr="009940E7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940E7">
        <w:rPr>
          <w:rFonts w:ascii="Times New Roman" w:hAnsi="Times New Roman" w:cs="Times New Roman"/>
          <w:sz w:val="24"/>
          <w:szCs w:val="24"/>
        </w:rPr>
        <w:t xml:space="preserve">, от 24.06.1998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940E7">
        <w:rPr>
          <w:rFonts w:ascii="Times New Roman" w:hAnsi="Times New Roman" w:cs="Times New Roman"/>
          <w:sz w:val="24"/>
          <w:szCs w:val="24"/>
        </w:rPr>
        <w:t xml:space="preserve"> 89-ФЗ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940E7">
        <w:rPr>
          <w:rFonts w:ascii="Times New Roman" w:hAnsi="Times New Roman" w:cs="Times New Roman"/>
          <w:sz w:val="24"/>
          <w:szCs w:val="24"/>
        </w:rPr>
        <w:t>Об отходах производства и потребления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940E7">
        <w:rPr>
          <w:rFonts w:ascii="Times New Roman" w:hAnsi="Times New Roman" w:cs="Times New Roman"/>
          <w:sz w:val="24"/>
          <w:szCs w:val="24"/>
        </w:rPr>
        <w:t>, 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9940E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03.09.2010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940E7">
        <w:rPr>
          <w:rFonts w:ascii="Times New Roman" w:hAnsi="Times New Roman" w:cs="Times New Roman"/>
          <w:sz w:val="24"/>
          <w:szCs w:val="24"/>
        </w:rPr>
        <w:t xml:space="preserve"> 681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940E7">
        <w:rPr>
          <w:rFonts w:ascii="Times New Roman" w:hAnsi="Times New Roman" w:cs="Times New Roman"/>
          <w:sz w:val="24"/>
          <w:szCs w:val="24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940E7">
        <w:rPr>
          <w:rFonts w:ascii="Times New Roman" w:hAnsi="Times New Roman" w:cs="Times New Roman"/>
          <w:sz w:val="24"/>
          <w:szCs w:val="24"/>
        </w:rPr>
        <w:t>, в целях снижения неблагоприятного воздействия на здоровье населения и обеспечения экологической безопасности при обращении с отработанными ртутьсодержащими лампами:</w:t>
      </w:r>
    </w:p>
    <w:p w:rsidR="009940E7" w:rsidRPr="009940E7" w:rsidRDefault="009940E7" w:rsidP="009940E7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0E7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ar42" w:tooltip="ПОРЯДОК" w:history="1">
        <w:r w:rsidRPr="009940E7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940E7">
        <w:rPr>
          <w:rFonts w:ascii="Times New Roman" w:hAnsi="Times New Roman" w:cs="Times New Roman"/>
          <w:sz w:val="24"/>
          <w:szCs w:val="24"/>
        </w:rPr>
        <w:t xml:space="preserve"> организации сбора отработанных ртутьсодержащих ламп на территории </w:t>
      </w: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9940E7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9940E7" w:rsidRPr="009940E7" w:rsidRDefault="009940E7" w:rsidP="009940E7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0E7">
        <w:rPr>
          <w:rFonts w:ascii="Times New Roman" w:hAnsi="Times New Roman" w:cs="Times New Roman"/>
          <w:sz w:val="24"/>
          <w:szCs w:val="24"/>
        </w:rPr>
        <w:t>Организациям всех форм собственности и индивидуальным предпринимателям, осуществляющим обращение с отработанными ртутьсодержащими лампами:</w:t>
      </w:r>
    </w:p>
    <w:p w:rsidR="009940E7" w:rsidRPr="009940E7" w:rsidRDefault="009940E7" w:rsidP="009940E7">
      <w:pPr>
        <w:pStyle w:val="ConsPlusNormal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0E7">
        <w:rPr>
          <w:rFonts w:ascii="Times New Roman" w:hAnsi="Times New Roman" w:cs="Times New Roman"/>
          <w:sz w:val="24"/>
          <w:szCs w:val="24"/>
        </w:rPr>
        <w:t>обустроить места первичного сбора и размеще</w:t>
      </w:r>
      <w:r>
        <w:rPr>
          <w:rFonts w:ascii="Times New Roman" w:hAnsi="Times New Roman" w:cs="Times New Roman"/>
          <w:sz w:val="24"/>
          <w:szCs w:val="24"/>
        </w:rPr>
        <w:t xml:space="preserve">ния отработанных ртутьсодержащих            </w:t>
      </w:r>
      <w:r w:rsidRPr="009940E7">
        <w:rPr>
          <w:rFonts w:ascii="Times New Roman" w:hAnsi="Times New Roman" w:cs="Times New Roman"/>
          <w:sz w:val="24"/>
          <w:szCs w:val="24"/>
        </w:rPr>
        <w:t>ламп;</w:t>
      </w:r>
    </w:p>
    <w:p w:rsidR="009940E7" w:rsidRDefault="009940E7" w:rsidP="009940E7">
      <w:pPr>
        <w:pStyle w:val="ConsPlusNormal"/>
        <w:numPr>
          <w:ilvl w:val="1"/>
          <w:numId w:val="13"/>
        </w:numPr>
        <w:tabs>
          <w:tab w:val="left" w:pos="567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0E7">
        <w:rPr>
          <w:rFonts w:ascii="Times New Roman" w:hAnsi="Times New Roman" w:cs="Times New Roman"/>
          <w:sz w:val="24"/>
          <w:szCs w:val="24"/>
        </w:rPr>
        <w:t>заключить договоры со специализированными организациями, имеющими лицензию на деятельность по сбору, транспортированию, обработке, утилизации, обезвреживанию, размещению отходов I - IV классов опасности, на сбор, транспортирование и обезвреживание отработанных ртутьсодержащих ламп;</w:t>
      </w:r>
    </w:p>
    <w:p w:rsidR="009940E7" w:rsidRDefault="009940E7" w:rsidP="001A6B30">
      <w:pPr>
        <w:pStyle w:val="ConsPlusNormal"/>
        <w:numPr>
          <w:ilvl w:val="1"/>
          <w:numId w:val="13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0E7">
        <w:rPr>
          <w:rFonts w:ascii="Times New Roman" w:hAnsi="Times New Roman" w:cs="Times New Roman"/>
          <w:sz w:val="24"/>
          <w:szCs w:val="24"/>
        </w:rPr>
        <w:t>назначить ответственное лицо за обращение с отработанными ртутьсодержащими лампами;</w:t>
      </w:r>
    </w:p>
    <w:p w:rsidR="009940E7" w:rsidRPr="009940E7" w:rsidRDefault="009940E7" w:rsidP="001A6B30">
      <w:pPr>
        <w:pStyle w:val="ConsPlusNormal"/>
        <w:numPr>
          <w:ilvl w:val="1"/>
          <w:numId w:val="13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0E7">
        <w:rPr>
          <w:rFonts w:ascii="Times New Roman" w:hAnsi="Times New Roman" w:cs="Times New Roman"/>
          <w:sz w:val="24"/>
          <w:szCs w:val="24"/>
        </w:rPr>
        <w:t xml:space="preserve">вести учет образования и движения отработанных ртутьсодержащих ламп в соответствии с </w:t>
      </w:r>
      <w:hyperlink r:id="rId8" w:tooltip="Приказ Минприроды России от 01.09.2011 N 721 (ред. от 25.06.2014) &quot;Об утверждении Порядка учета в области обращения с отходами&quot; (Зарегистрировано в Минюсте России 14.10.2011 N 22050){КонсультантПлюс}" w:history="1">
        <w:r w:rsidRPr="009940E7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9940E7">
        <w:rPr>
          <w:rFonts w:ascii="Times New Roman" w:hAnsi="Times New Roman" w:cs="Times New Roman"/>
          <w:sz w:val="24"/>
          <w:szCs w:val="24"/>
        </w:rPr>
        <w:t xml:space="preserve"> учета в области обращения с отходами, утвержденным приказом Минприроды России от 01.09.2011 </w:t>
      </w:r>
      <w:r w:rsidR="001A6B30">
        <w:rPr>
          <w:rFonts w:ascii="Times New Roman" w:hAnsi="Times New Roman" w:cs="Times New Roman"/>
          <w:sz w:val="24"/>
          <w:szCs w:val="24"/>
        </w:rPr>
        <w:t>№</w:t>
      </w:r>
      <w:r w:rsidRPr="009940E7">
        <w:rPr>
          <w:rFonts w:ascii="Times New Roman" w:hAnsi="Times New Roman" w:cs="Times New Roman"/>
          <w:sz w:val="24"/>
          <w:szCs w:val="24"/>
        </w:rPr>
        <w:t xml:space="preserve"> 721.</w:t>
      </w:r>
    </w:p>
    <w:p w:rsidR="009940E7" w:rsidRDefault="009940E7" w:rsidP="009940E7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0E7">
        <w:rPr>
          <w:rFonts w:ascii="Times New Roman" w:hAnsi="Times New Roman" w:cs="Times New Roman"/>
          <w:sz w:val="24"/>
          <w:szCs w:val="24"/>
        </w:rPr>
        <w:t xml:space="preserve">Накопление отработанных ртутьсодержащих ламп производить в соответствии с требованиями межгосударственного стандарта ГОСТ 12.3.031-83 </w:t>
      </w:r>
      <w:r w:rsidR="001A6B30">
        <w:rPr>
          <w:rFonts w:ascii="Times New Roman" w:hAnsi="Times New Roman" w:cs="Times New Roman"/>
          <w:sz w:val="24"/>
          <w:szCs w:val="24"/>
        </w:rPr>
        <w:t>«</w:t>
      </w:r>
      <w:r w:rsidRPr="009940E7">
        <w:rPr>
          <w:rFonts w:ascii="Times New Roman" w:hAnsi="Times New Roman" w:cs="Times New Roman"/>
          <w:sz w:val="24"/>
          <w:szCs w:val="24"/>
        </w:rPr>
        <w:t>Система стандартов безопасности труда. Работы со ртутью. Требования безопасности</w:t>
      </w:r>
      <w:r w:rsidR="001A6B30">
        <w:rPr>
          <w:rFonts w:ascii="Times New Roman" w:hAnsi="Times New Roman" w:cs="Times New Roman"/>
          <w:sz w:val="24"/>
          <w:szCs w:val="24"/>
        </w:rPr>
        <w:t>»</w:t>
      </w:r>
      <w:r w:rsidRPr="009940E7">
        <w:rPr>
          <w:rFonts w:ascii="Times New Roman" w:hAnsi="Times New Roman" w:cs="Times New Roman"/>
          <w:sz w:val="24"/>
          <w:szCs w:val="24"/>
        </w:rPr>
        <w:t xml:space="preserve">, Санитарных </w:t>
      </w:r>
      <w:hyperlink r:id="rId9" w:tooltip="Ссылка на КонсультантПлюс" w:history="1">
        <w:r w:rsidRPr="009940E7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9940E7">
        <w:rPr>
          <w:rFonts w:ascii="Times New Roman" w:hAnsi="Times New Roman" w:cs="Times New Roman"/>
          <w:sz w:val="24"/>
          <w:szCs w:val="24"/>
        </w:rPr>
        <w:t xml:space="preserve"> при работе со ртутью, ее соединениями и приборами с ртутным заполнением, утвержденных Главным государственным санитарным врачом СССР 04.04.1988 </w:t>
      </w:r>
      <w:r w:rsidR="001A6B30">
        <w:rPr>
          <w:rFonts w:ascii="Times New Roman" w:hAnsi="Times New Roman" w:cs="Times New Roman"/>
          <w:sz w:val="24"/>
          <w:szCs w:val="24"/>
        </w:rPr>
        <w:t>№</w:t>
      </w:r>
      <w:r w:rsidRPr="009940E7">
        <w:rPr>
          <w:rFonts w:ascii="Times New Roman" w:hAnsi="Times New Roman" w:cs="Times New Roman"/>
          <w:sz w:val="24"/>
          <w:szCs w:val="24"/>
        </w:rPr>
        <w:t xml:space="preserve"> 4607-88.</w:t>
      </w:r>
    </w:p>
    <w:p w:rsidR="009940E7" w:rsidRPr="001A6B30" w:rsidRDefault="009940E7" w:rsidP="001A6B30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3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A6B30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1A6B30">
        <w:rPr>
          <w:rFonts w:ascii="Times New Roman" w:hAnsi="Times New Roman" w:cs="Times New Roman"/>
          <w:sz w:val="24"/>
          <w:szCs w:val="24"/>
        </w:rPr>
        <w:t xml:space="preserve"> запрещается сброс отработанных ртутьсодержащих ламп в контейнеры и мусоросборники для твердых коммунальных отходов.</w:t>
      </w:r>
    </w:p>
    <w:p w:rsidR="009940E7" w:rsidRDefault="009940E7" w:rsidP="009940E7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0E7">
        <w:rPr>
          <w:rFonts w:ascii="Times New Roman" w:hAnsi="Times New Roman" w:cs="Times New Roman"/>
          <w:sz w:val="24"/>
          <w:szCs w:val="24"/>
        </w:rPr>
        <w:t xml:space="preserve">Физическим лицам, собственникам жилых домов сдавать отработанные ртутьсодержащие лампы в специально оборудованные места первичного сбора и размещения </w:t>
      </w:r>
      <w:r w:rsidRPr="009940E7">
        <w:rPr>
          <w:rFonts w:ascii="Times New Roman" w:hAnsi="Times New Roman" w:cs="Times New Roman"/>
          <w:sz w:val="24"/>
          <w:szCs w:val="24"/>
        </w:rPr>
        <w:lastRenderedPageBreak/>
        <w:t>ртутьсодержащих отходов.</w:t>
      </w:r>
    </w:p>
    <w:p w:rsidR="00702892" w:rsidRPr="00702892" w:rsidRDefault="00702892" w:rsidP="005D0536">
      <w:pPr>
        <w:numPr>
          <w:ilvl w:val="0"/>
          <w:numId w:val="13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702892">
        <w:rPr>
          <w:color w:val="000000"/>
          <w:lang w:eastAsia="en-US"/>
        </w:rPr>
        <w:t>Постановление обнародовать и разместить на официальном сайте Администрации сельского поселения Унъюган, в информационно-телекоммуникационной сети общего пользования (компьютерной сети «Интернет»).</w:t>
      </w:r>
    </w:p>
    <w:p w:rsidR="00702892" w:rsidRPr="00702892" w:rsidRDefault="00702892" w:rsidP="005D0536">
      <w:pPr>
        <w:numPr>
          <w:ilvl w:val="0"/>
          <w:numId w:val="13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702892">
        <w:rPr>
          <w:color w:val="000000"/>
          <w:lang w:eastAsia="en-US"/>
        </w:rPr>
        <w:t>Постановление вступает в силу после его обнародования.</w:t>
      </w:r>
    </w:p>
    <w:p w:rsidR="00933673" w:rsidRPr="00702892" w:rsidRDefault="00933673" w:rsidP="005D0536">
      <w:pPr>
        <w:numPr>
          <w:ilvl w:val="0"/>
          <w:numId w:val="13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702892">
        <w:t>Контроль за исполнением  постановления   возложить на  заместителя главы поселения по строительству и ЖКХ, заведующего отделом обеспечения жизнедеятельности и управления  муниципальным имуществом   Балабанову Л.В.</w:t>
      </w:r>
    </w:p>
    <w:p w:rsidR="00933673" w:rsidRPr="00702892" w:rsidRDefault="00933673" w:rsidP="00702892">
      <w:pPr>
        <w:tabs>
          <w:tab w:val="left" w:pos="540"/>
        </w:tabs>
        <w:jc w:val="both"/>
      </w:pPr>
    </w:p>
    <w:p w:rsidR="00933673" w:rsidRDefault="00933673" w:rsidP="00933673">
      <w:pPr>
        <w:tabs>
          <w:tab w:val="left" w:pos="540"/>
        </w:tabs>
        <w:jc w:val="both"/>
      </w:pPr>
    </w:p>
    <w:p w:rsidR="00933673" w:rsidRDefault="00933673" w:rsidP="00933673">
      <w:pPr>
        <w:jc w:val="both"/>
      </w:pPr>
    </w:p>
    <w:p w:rsidR="00933673" w:rsidRPr="003033B3" w:rsidRDefault="00933673" w:rsidP="00933673">
      <w:pPr>
        <w:tabs>
          <w:tab w:val="left" w:pos="1080"/>
          <w:tab w:val="left" w:pos="1440"/>
        </w:tabs>
      </w:pPr>
      <w:r>
        <w:t>Глава сельского поселения Унъюган</w:t>
      </w:r>
      <w:r w:rsidRPr="00276C58">
        <w:t xml:space="preserve"> </w:t>
      </w:r>
      <w:r>
        <w:t xml:space="preserve">                                                                    В.И.Деркач</w:t>
      </w:r>
    </w:p>
    <w:p w:rsidR="00544D36" w:rsidRDefault="00544D36" w:rsidP="00544D36">
      <w:pPr>
        <w:autoSpaceDE w:val="0"/>
        <w:autoSpaceDN w:val="0"/>
        <w:adjustRightInd w:val="0"/>
        <w:jc w:val="both"/>
      </w:pPr>
    </w:p>
    <w:p w:rsidR="00544D36" w:rsidRDefault="00544D36" w:rsidP="00544D36">
      <w:pPr>
        <w:autoSpaceDE w:val="0"/>
        <w:autoSpaceDN w:val="0"/>
        <w:adjustRightInd w:val="0"/>
        <w:jc w:val="both"/>
      </w:pPr>
    </w:p>
    <w:p w:rsidR="00544D36" w:rsidRDefault="00544D36" w:rsidP="00544D36">
      <w:pPr>
        <w:autoSpaceDE w:val="0"/>
        <w:autoSpaceDN w:val="0"/>
        <w:adjustRightInd w:val="0"/>
        <w:jc w:val="both"/>
      </w:pPr>
    </w:p>
    <w:p w:rsidR="00544D36" w:rsidRDefault="00544D36" w:rsidP="00544D36">
      <w:pPr>
        <w:autoSpaceDE w:val="0"/>
        <w:autoSpaceDN w:val="0"/>
        <w:adjustRightInd w:val="0"/>
        <w:jc w:val="both"/>
      </w:pPr>
    </w:p>
    <w:p w:rsidR="00544D36" w:rsidRDefault="00544D36" w:rsidP="00544D36">
      <w:pPr>
        <w:autoSpaceDE w:val="0"/>
        <w:autoSpaceDN w:val="0"/>
        <w:adjustRightInd w:val="0"/>
        <w:outlineLvl w:val="0"/>
      </w:pPr>
    </w:p>
    <w:p w:rsidR="00A5631E" w:rsidRDefault="00A5631E" w:rsidP="00544D36">
      <w:pPr>
        <w:autoSpaceDE w:val="0"/>
        <w:autoSpaceDN w:val="0"/>
        <w:adjustRightInd w:val="0"/>
        <w:outlineLvl w:val="0"/>
      </w:pPr>
    </w:p>
    <w:p w:rsidR="00544D36" w:rsidRDefault="00544D36" w:rsidP="00544D36">
      <w:pPr>
        <w:autoSpaceDE w:val="0"/>
        <w:autoSpaceDN w:val="0"/>
        <w:adjustRightInd w:val="0"/>
        <w:outlineLvl w:val="0"/>
      </w:pPr>
    </w:p>
    <w:tbl>
      <w:tblPr>
        <w:tblW w:w="0" w:type="auto"/>
        <w:tblInd w:w="-106" w:type="dxa"/>
        <w:tblLook w:val="00A0"/>
      </w:tblPr>
      <w:tblGrid>
        <w:gridCol w:w="4785"/>
        <w:gridCol w:w="5635"/>
      </w:tblGrid>
      <w:tr w:rsidR="00544D36" w:rsidTr="008E04D6">
        <w:tc>
          <w:tcPr>
            <w:tcW w:w="4785" w:type="dxa"/>
          </w:tcPr>
          <w:p w:rsidR="00544D36" w:rsidRDefault="00544D36" w:rsidP="00544D36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635" w:type="dxa"/>
          </w:tcPr>
          <w:p w:rsidR="00544D36" w:rsidRDefault="00544D36" w:rsidP="008E04D6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Приложение</w:t>
            </w:r>
            <w:r w:rsidR="008E04D6">
              <w:t xml:space="preserve"> </w:t>
            </w:r>
          </w:p>
        </w:tc>
      </w:tr>
      <w:tr w:rsidR="00544D36" w:rsidTr="008E04D6">
        <w:tc>
          <w:tcPr>
            <w:tcW w:w="4785" w:type="dxa"/>
          </w:tcPr>
          <w:p w:rsidR="00544D36" w:rsidRDefault="00544D36" w:rsidP="00544D36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635" w:type="dxa"/>
          </w:tcPr>
          <w:p w:rsidR="008E04D6" w:rsidRDefault="008E04D6" w:rsidP="008E04D6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 xml:space="preserve">к постановлению Администрации </w:t>
            </w:r>
          </w:p>
          <w:p w:rsidR="00544D36" w:rsidRDefault="008E04D6" w:rsidP="008E04D6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сельского поселения Унъюган</w:t>
            </w:r>
          </w:p>
        </w:tc>
      </w:tr>
      <w:tr w:rsidR="00544D36" w:rsidTr="008E04D6">
        <w:tc>
          <w:tcPr>
            <w:tcW w:w="4785" w:type="dxa"/>
          </w:tcPr>
          <w:p w:rsidR="00544D36" w:rsidRDefault="00544D36" w:rsidP="00544D36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635" w:type="dxa"/>
          </w:tcPr>
          <w:p w:rsidR="00544D36" w:rsidRDefault="008E04D6" w:rsidP="008E04D6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от  __.__.  2017 № ___</w:t>
            </w:r>
          </w:p>
        </w:tc>
      </w:tr>
      <w:tr w:rsidR="00544D36" w:rsidTr="008E04D6">
        <w:tc>
          <w:tcPr>
            <w:tcW w:w="4785" w:type="dxa"/>
          </w:tcPr>
          <w:p w:rsidR="00544D36" w:rsidRDefault="00544D36" w:rsidP="00544D36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635" w:type="dxa"/>
          </w:tcPr>
          <w:p w:rsidR="00544D36" w:rsidRDefault="00544D36" w:rsidP="008E04D6">
            <w:pPr>
              <w:autoSpaceDE w:val="0"/>
              <w:autoSpaceDN w:val="0"/>
              <w:adjustRightInd w:val="0"/>
              <w:outlineLvl w:val="0"/>
            </w:pPr>
          </w:p>
        </w:tc>
      </w:tr>
    </w:tbl>
    <w:p w:rsidR="00544D36" w:rsidRDefault="00544D36" w:rsidP="00544D36">
      <w:pPr>
        <w:autoSpaceDE w:val="0"/>
        <w:autoSpaceDN w:val="0"/>
        <w:adjustRightInd w:val="0"/>
        <w:jc w:val="center"/>
        <w:outlineLvl w:val="0"/>
      </w:pPr>
    </w:p>
    <w:p w:rsidR="005D0536" w:rsidRPr="005D0536" w:rsidRDefault="005D0536" w:rsidP="005D0536">
      <w:pPr>
        <w:pStyle w:val="ConsPlusTitle"/>
        <w:jc w:val="center"/>
        <w:rPr>
          <w:b w:val="0"/>
        </w:rPr>
      </w:pPr>
      <w:r w:rsidRPr="005D0536">
        <w:rPr>
          <w:b w:val="0"/>
        </w:rPr>
        <w:t>ПОРЯДОК</w:t>
      </w:r>
    </w:p>
    <w:p w:rsidR="005D0536" w:rsidRPr="005D0536" w:rsidRDefault="005D0536" w:rsidP="005D0536">
      <w:pPr>
        <w:pStyle w:val="ConsPlusTitle"/>
        <w:jc w:val="center"/>
        <w:rPr>
          <w:b w:val="0"/>
        </w:rPr>
      </w:pPr>
      <w:r w:rsidRPr="005D0536">
        <w:rPr>
          <w:b w:val="0"/>
        </w:rPr>
        <w:t>ОРГАНИЗАЦИИ СБОРА ОТРАБОТАННЫХ РТУТЬСОДЕРЖАЩИХ ЛАМП</w:t>
      </w:r>
    </w:p>
    <w:p w:rsidR="005D0536" w:rsidRPr="005D0536" w:rsidRDefault="005D0536" w:rsidP="005D0536">
      <w:pPr>
        <w:pStyle w:val="ConsPlusTitle"/>
        <w:jc w:val="center"/>
        <w:rPr>
          <w:b w:val="0"/>
        </w:rPr>
      </w:pPr>
      <w:r w:rsidRPr="005D0536">
        <w:rPr>
          <w:b w:val="0"/>
        </w:rPr>
        <w:t xml:space="preserve">НА ТЕРРИТОРИИ </w:t>
      </w:r>
      <w:r>
        <w:rPr>
          <w:b w:val="0"/>
        </w:rPr>
        <w:t>СЕЛЬСКОГО ПОСЕЛЕНИЯ УНЪЮГАН</w:t>
      </w:r>
    </w:p>
    <w:p w:rsidR="00544D36" w:rsidRDefault="00544D36" w:rsidP="00544D36">
      <w:pPr>
        <w:autoSpaceDE w:val="0"/>
        <w:autoSpaceDN w:val="0"/>
        <w:adjustRightInd w:val="0"/>
        <w:ind w:firstLine="540"/>
        <w:jc w:val="both"/>
      </w:pPr>
    </w:p>
    <w:p w:rsidR="005D0536" w:rsidRPr="005D0536" w:rsidRDefault="005D0536" w:rsidP="005D053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D0536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D0536" w:rsidRPr="005D0536" w:rsidRDefault="005D0536" w:rsidP="005D05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0536" w:rsidRPr="005D0536" w:rsidRDefault="005D0536" w:rsidP="005D05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536">
        <w:rPr>
          <w:rFonts w:ascii="Times New Roman" w:hAnsi="Times New Roman" w:cs="Times New Roman"/>
          <w:sz w:val="24"/>
          <w:szCs w:val="24"/>
        </w:rPr>
        <w:t>1.1. Настоящий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 и информирования о порядке такого сбора индивидуальных предпринимателей, юридических и физических лиц.</w:t>
      </w:r>
    </w:p>
    <w:p w:rsidR="005D0536" w:rsidRPr="005D0536" w:rsidRDefault="005D0536" w:rsidP="005D05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536">
        <w:rPr>
          <w:rFonts w:ascii="Times New Roman" w:hAnsi="Times New Roman" w:cs="Times New Roman"/>
          <w:sz w:val="24"/>
          <w:szCs w:val="24"/>
        </w:rPr>
        <w:t xml:space="preserve">1.2. Настоящий Порядок разработан в соответствии с </w:t>
      </w:r>
      <w:hyperlink r:id="rId10" w:tooltip="Постановление Правительства РФ от 03.09.2010 N 681 (ред. от 01.10.2013) &quot;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&quot;{КонсультантПлюс}" w:history="1">
        <w:r w:rsidRPr="002A3B4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A3B49">
        <w:rPr>
          <w:rFonts w:ascii="Times New Roman" w:hAnsi="Times New Roman" w:cs="Times New Roman"/>
          <w:sz w:val="24"/>
          <w:szCs w:val="24"/>
        </w:rPr>
        <w:t xml:space="preserve"> </w:t>
      </w:r>
      <w:r w:rsidRPr="005D0536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03.09.2010 </w:t>
      </w:r>
      <w:r w:rsidR="002A3B49">
        <w:rPr>
          <w:rFonts w:ascii="Times New Roman" w:hAnsi="Times New Roman" w:cs="Times New Roman"/>
          <w:sz w:val="24"/>
          <w:szCs w:val="24"/>
        </w:rPr>
        <w:t>№</w:t>
      </w:r>
      <w:r w:rsidRPr="005D0536">
        <w:rPr>
          <w:rFonts w:ascii="Times New Roman" w:hAnsi="Times New Roman" w:cs="Times New Roman"/>
          <w:sz w:val="24"/>
          <w:szCs w:val="24"/>
        </w:rPr>
        <w:t xml:space="preserve"> 681 </w:t>
      </w:r>
      <w:r w:rsidR="002A3B49">
        <w:rPr>
          <w:rFonts w:ascii="Times New Roman" w:hAnsi="Times New Roman" w:cs="Times New Roman"/>
          <w:sz w:val="24"/>
          <w:szCs w:val="24"/>
        </w:rPr>
        <w:t>«</w:t>
      </w:r>
      <w:r w:rsidRPr="005D0536">
        <w:rPr>
          <w:rFonts w:ascii="Times New Roman" w:hAnsi="Times New Roman" w:cs="Times New Roman"/>
          <w:sz w:val="24"/>
          <w:szCs w:val="24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 w:rsidR="002A3B49">
        <w:rPr>
          <w:rFonts w:ascii="Times New Roman" w:hAnsi="Times New Roman" w:cs="Times New Roman"/>
          <w:sz w:val="24"/>
          <w:szCs w:val="24"/>
        </w:rPr>
        <w:t>»</w:t>
      </w:r>
      <w:r w:rsidRPr="005D0536">
        <w:rPr>
          <w:rFonts w:ascii="Times New Roman" w:hAnsi="Times New Roman" w:cs="Times New Roman"/>
          <w:sz w:val="24"/>
          <w:szCs w:val="24"/>
        </w:rPr>
        <w:t xml:space="preserve">, межгосударственным стандартом ГОСТ 12.3.031-83 </w:t>
      </w:r>
      <w:r w:rsidR="002A3B49">
        <w:rPr>
          <w:rFonts w:ascii="Times New Roman" w:hAnsi="Times New Roman" w:cs="Times New Roman"/>
          <w:sz w:val="24"/>
          <w:szCs w:val="24"/>
        </w:rPr>
        <w:t>«</w:t>
      </w:r>
      <w:r w:rsidRPr="005D0536">
        <w:rPr>
          <w:rFonts w:ascii="Times New Roman" w:hAnsi="Times New Roman" w:cs="Times New Roman"/>
          <w:sz w:val="24"/>
          <w:szCs w:val="24"/>
        </w:rPr>
        <w:t>Система стандартов безопасности труда. Работы со ртутью. Требования безопасности</w:t>
      </w:r>
      <w:r w:rsidR="002A3B49">
        <w:rPr>
          <w:rFonts w:ascii="Times New Roman" w:hAnsi="Times New Roman" w:cs="Times New Roman"/>
          <w:sz w:val="24"/>
          <w:szCs w:val="24"/>
        </w:rPr>
        <w:t>»</w:t>
      </w:r>
      <w:r w:rsidRPr="005D0536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Госстандарта СССР от 10.10.1983 </w:t>
      </w:r>
      <w:r w:rsidR="002A3B49">
        <w:rPr>
          <w:rFonts w:ascii="Times New Roman" w:hAnsi="Times New Roman" w:cs="Times New Roman"/>
          <w:sz w:val="24"/>
          <w:szCs w:val="24"/>
        </w:rPr>
        <w:t>№</w:t>
      </w:r>
      <w:r w:rsidRPr="005D0536">
        <w:rPr>
          <w:rFonts w:ascii="Times New Roman" w:hAnsi="Times New Roman" w:cs="Times New Roman"/>
          <w:sz w:val="24"/>
          <w:szCs w:val="24"/>
        </w:rPr>
        <w:t xml:space="preserve"> 4833, Санитарными </w:t>
      </w:r>
      <w:hyperlink r:id="rId11" w:tooltip="Ссылка на КонсультантПлюс" w:history="1">
        <w:r w:rsidRPr="002A3B4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2A3B49">
        <w:rPr>
          <w:rFonts w:ascii="Times New Roman" w:hAnsi="Times New Roman" w:cs="Times New Roman"/>
          <w:sz w:val="24"/>
          <w:szCs w:val="24"/>
        </w:rPr>
        <w:t xml:space="preserve"> </w:t>
      </w:r>
      <w:r w:rsidRPr="005D0536">
        <w:rPr>
          <w:rFonts w:ascii="Times New Roman" w:hAnsi="Times New Roman" w:cs="Times New Roman"/>
          <w:sz w:val="24"/>
          <w:szCs w:val="24"/>
        </w:rPr>
        <w:t xml:space="preserve">при работе со ртутью, ее соединениями и приборами с ртутным заполнением, утвержденными Главным государственным санитарным врачом СССР 04.04.1988 </w:t>
      </w:r>
      <w:r w:rsidR="002A3B49">
        <w:rPr>
          <w:rFonts w:ascii="Times New Roman" w:hAnsi="Times New Roman" w:cs="Times New Roman"/>
          <w:sz w:val="24"/>
          <w:szCs w:val="24"/>
        </w:rPr>
        <w:t xml:space="preserve">№ </w:t>
      </w:r>
      <w:r w:rsidRPr="005D0536">
        <w:rPr>
          <w:rFonts w:ascii="Times New Roman" w:hAnsi="Times New Roman" w:cs="Times New Roman"/>
          <w:sz w:val="24"/>
          <w:szCs w:val="24"/>
        </w:rPr>
        <w:t>4607-88.</w:t>
      </w:r>
    </w:p>
    <w:p w:rsidR="005D0536" w:rsidRPr="005D0536" w:rsidRDefault="005D0536" w:rsidP="005D05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0536" w:rsidRPr="005D0536" w:rsidRDefault="005D0536" w:rsidP="005D053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D0536">
        <w:rPr>
          <w:rFonts w:ascii="Times New Roman" w:hAnsi="Times New Roman" w:cs="Times New Roman"/>
          <w:sz w:val="24"/>
          <w:szCs w:val="24"/>
        </w:rPr>
        <w:t>II. Организация сбора отработанных ртутьсодержащих ламп</w:t>
      </w:r>
    </w:p>
    <w:p w:rsidR="005D0536" w:rsidRPr="005D0536" w:rsidRDefault="005D0536" w:rsidP="005D05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053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A3B49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5D0536" w:rsidRPr="005D0536" w:rsidRDefault="005D0536" w:rsidP="005D05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0536" w:rsidRPr="005D0536" w:rsidRDefault="005D0536" w:rsidP="005D05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536">
        <w:rPr>
          <w:rFonts w:ascii="Times New Roman" w:hAnsi="Times New Roman" w:cs="Times New Roman"/>
          <w:sz w:val="24"/>
          <w:szCs w:val="24"/>
        </w:rPr>
        <w:t>2.1. Сбору в соответствии с настоящим Порядком подлежат выведенные из эксплуатации и подлежащие утилизации электрические лампы с ртутным заполнением и содержанием ртути не менее 0,01 процента.</w:t>
      </w:r>
    </w:p>
    <w:p w:rsidR="005D0536" w:rsidRPr="005D0536" w:rsidRDefault="005D0536" w:rsidP="005D05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536">
        <w:rPr>
          <w:rFonts w:ascii="Times New Roman" w:hAnsi="Times New Roman" w:cs="Times New Roman"/>
          <w:sz w:val="24"/>
          <w:szCs w:val="24"/>
        </w:rPr>
        <w:t xml:space="preserve">2.2. Сбор отработанных ртутьсодержащих ламп осуществляется юридическими лицами и индивидуальными предпринимателями, имеющими лицензию на осуществление деятельности по сбору, транспортированию, обработке, утилизации, обезвреживанию, размещению отходов I - IV </w:t>
      </w:r>
      <w:r w:rsidRPr="005D0536">
        <w:rPr>
          <w:rFonts w:ascii="Times New Roman" w:hAnsi="Times New Roman" w:cs="Times New Roman"/>
          <w:sz w:val="24"/>
          <w:szCs w:val="24"/>
        </w:rPr>
        <w:lastRenderedPageBreak/>
        <w:t>классов опасности и осуществляющими деятельность по обращению со ртутьсодержащими отходами (далее - специализированные организации).</w:t>
      </w:r>
    </w:p>
    <w:p w:rsidR="005D0536" w:rsidRPr="005D0536" w:rsidRDefault="005D0536" w:rsidP="005D05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536">
        <w:rPr>
          <w:rFonts w:ascii="Times New Roman" w:hAnsi="Times New Roman" w:cs="Times New Roman"/>
          <w:sz w:val="24"/>
          <w:szCs w:val="24"/>
        </w:rPr>
        <w:t>2.3. Размещение (хранение) ртутьсодержащих ламп осуществляется специализированными организациями в специально отведенных для этих целей местах в соответствии с установленными требованиями.</w:t>
      </w:r>
    </w:p>
    <w:p w:rsidR="005D0536" w:rsidRPr="005D0536" w:rsidRDefault="005D0536" w:rsidP="005D05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536">
        <w:rPr>
          <w:rFonts w:ascii="Times New Roman" w:hAnsi="Times New Roman" w:cs="Times New Roman"/>
          <w:sz w:val="24"/>
          <w:szCs w:val="24"/>
        </w:rPr>
        <w:t xml:space="preserve">2.4. Специализированные организации должны вести учет образования и движения ртутьсодержащих ламп в соответствии с </w:t>
      </w:r>
      <w:hyperlink r:id="rId12" w:tooltip="Приказ Минприроды России от 01.09.2011 N 721 (ред. от 25.06.2014) &quot;Об утверждении Порядка учета в области обращения с отходами&quot; (Зарегистрировано в Минюсте России 14.10.2011 N 22050){КонсультантПлюс}" w:history="1">
        <w:r w:rsidRPr="002A3B49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2A3B49">
        <w:rPr>
          <w:rFonts w:ascii="Times New Roman" w:hAnsi="Times New Roman" w:cs="Times New Roman"/>
          <w:sz w:val="24"/>
          <w:szCs w:val="24"/>
        </w:rPr>
        <w:t xml:space="preserve"> </w:t>
      </w:r>
      <w:r w:rsidRPr="005D0536">
        <w:rPr>
          <w:rFonts w:ascii="Times New Roman" w:hAnsi="Times New Roman" w:cs="Times New Roman"/>
          <w:sz w:val="24"/>
          <w:szCs w:val="24"/>
        </w:rPr>
        <w:t xml:space="preserve">учета в области обращения с отходами, утвержденным приказом Минприроды России от 01.09.2011 </w:t>
      </w:r>
      <w:r w:rsidR="002A3B49">
        <w:rPr>
          <w:rFonts w:ascii="Times New Roman" w:hAnsi="Times New Roman" w:cs="Times New Roman"/>
          <w:sz w:val="24"/>
          <w:szCs w:val="24"/>
        </w:rPr>
        <w:t>№</w:t>
      </w:r>
      <w:r w:rsidRPr="005D0536">
        <w:rPr>
          <w:rFonts w:ascii="Times New Roman" w:hAnsi="Times New Roman" w:cs="Times New Roman"/>
          <w:sz w:val="24"/>
          <w:szCs w:val="24"/>
        </w:rPr>
        <w:t xml:space="preserve"> 721.</w:t>
      </w:r>
    </w:p>
    <w:p w:rsidR="005D0536" w:rsidRPr="005D0536" w:rsidRDefault="005D0536" w:rsidP="005D05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0536" w:rsidRPr="005D0536" w:rsidRDefault="005D0536" w:rsidP="005D053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D0536">
        <w:rPr>
          <w:rFonts w:ascii="Times New Roman" w:hAnsi="Times New Roman" w:cs="Times New Roman"/>
          <w:sz w:val="24"/>
          <w:szCs w:val="24"/>
        </w:rPr>
        <w:t>III. Информирование о порядке сбора отработанных</w:t>
      </w:r>
    </w:p>
    <w:p w:rsidR="005D0536" w:rsidRPr="005D0536" w:rsidRDefault="005D0536" w:rsidP="005D05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0536">
        <w:rPr>
          <w:rFonts w:ascii="Times New Roman" w:hAnsi="Times New Roman" w:cs="Times New Roman"/>
          <w:sz w:val="24"/>
          <w:szCs w:val="24"/>
        </w:rPr>
        <w:t xml:space="preserve">ртутьсодержащих ламп на территории </w:t>
      </w:r>
      <w:r w:rsidR="002A3B49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5D0536" w:rsidRPr="005D0536" w:rsidRDefault="005D0536" w:rsidP="005D05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0536" w:rsidRPr="005D0536" w:rsidRDefault="005D0536" w:rsidP="005D05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536">
        <w:rPr>
          <w:rFonts w:ascii="Times New Roman" w:hAnsi="Times New Roman" w:cs="Times New Roman"/>
          <w:sz w:val="24"/>
          <w:szCs w:val="24"/>
        </w:rPr>
        <w:t xml:space="preserve">3.1. Информирование о порядке сбора отработанных ртутьсодержащих ламп на территории </w:t>
      </w:r>
      <w:r w:rsidR="002A3B49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="002A3B49" w:rsidRPr="005D0536">
        <w:rPr>
          <w:rFonts w:ascii="Times New Roman" w:hAnsi="Times New Roman" w:cs="Times New Roman"/>
          <w:sz w:val="24"/>
          <w:szCs w:val="24"/>
        </w:rPr>
        <w:t xml:space="preserve"> </w:t>
      </w:r>
      <w:r w:rsidRPr="005D0536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2A3B49">
        <w:rPr>
          <w:rFonts w:ascii="Times New Roman" w:hAnsi="Times New Roman" w:cs="Times New Roman"/>
          <w:sz w:val="24"/>
          <w:szCs w:val="24"/>
        </w:rPr>
        <w:t>Администрацией сельского поселения Унъюган</w:t>
      </w:r>
      <w:r w:rsidRPr="005D0536">
        <w:rPr>
          <w:rFonts w:ascii="Times New Roman" w:hAnsi="Times New Roman" w:cs="Times New Roman"/>
          <w:sz w:val="24"/>
          <w:szCs w:val="24"/>
        </w:rPr>
        <w:t>, организациями, осуществляющими управление многоквартирными домами, а также юридическими лицами и индивидуальными предпринимателями, осуществляющими сбор, накопление, транспортирование и обезвреживание отработанных ртутьсодержащих ламп.</w:t>
      </w:r>
    </w:p>
    <w:p w:rsidR="005D0536" w:rsidRPr="005D0536" w:rsidRDefault="005D0536" w:rsidP="005D05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536">
        <w:rPr>
          <w:rFonts w:ascii="Times New Roman" w:hAnsi="Times New Roman" w:cs="Times New Roman"/>
          <w:sz w:val="24"/>
          <w:szCs w:val="24"/>
        </w:rPr>
        <w:t>3.2. Размещению подлежит следующая информация:</w:t>
      </w:r>
    </w:p>
    <w:p w:rsidR="005D0536" w:rsidRPr="005D0536" w:rsidRDefault="005D0536" w:rsidP="005D05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536">
        <w:rPr>
          <w:rFonts w:ascii="Times New Roman" w:hAnsi="Times New Roman" w:cs="Times New Roman"/>
          <w:sz w:val="24"/>
          <w:szCs w:val="24"/>
        </w:rPr>
        <w:t xml:space="preserve">- порядок организации сбора 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сбора в </w:t>
      </w:r>
      <w:r w:rsidR="002A3B49">
        <w:rPr>
          <w:rFonts w:ascii="Times New Roman" w:hAnsi="Times New Roman" w:cs="Times New Roman"/>
          <w:sz w:val="24"/>
          <w:szCs w:val="24"/>
        </w:rPr>
        <w:t>сельском поселении Унъюган</w:t>
      </w:r>
      <w:r w:rsidRPr="005D0536">
        <w:rPr>
          <w:rFonts w:ascii="Times New Roman" w:hAnsi="Times New Roman" w:cs="Times New Roman"/>
          <w:sz w:val="24"/>
          <w:szCs w:val="24"/>
        </w:rPr>
        <w:t>;</w:t>
      </w:r>
    </w:p>
    <w:p w:rsidR="005D0536" w:rsidRPr="005D0536" w:rsidRDefault="005D0536" w:rsidP="005D05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536">
        <w:rPr>
          <w:rFonts w:ascii="Times New Roman" w:hAnsi="Times New Roman" w:cs="Times New Roman"/>
          <w:sz w:val="24"/>
          <w:szCs w:val="24"/>
        </w:rPr>
        <w:t>- перечень специализированных организаций, осуществляющих сбор, транспортирование, размещение (хранение), обезвреживание ртутьсодержащих ламп, проведение демеркуризационных мероприятий, с указанием места нахождения и контактных телефонов;</w:t>
      </w:r>
    </w:p>
    <w:p w:rsidR="005D0536" w:rsidRPr="005D0536" w:rsidRDefault="005D0536" w:rsidP="005D05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536">
        <w:rPr>
          <w:rFonts w:ascii="Times New Roman" w:hAnsi="Times New Roman" w:cs="Times New Roman"/>
          <w:sz w:val="24"/>
          <w:szCs w:val="24"/>
        </w:rPr>
        <w:t>- места и условия приема отработанных ртутьсодержащих ламп;</w:t>
      </w:r>
    </w:p>
    <w:p w:rsidR="005D0536" w:rsidRPr="005D0536" w:rsidRDefault="005D0536" w:rsidP="005D05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536">
        <w:rPr>
          <w:rFonts w:ascii="Times New Roman" w:hAnsi="Times New Roman" w:cs="Times New Roman"/>
          <w:sz w:val="24"/>
          <w:szCs w:val="24"/>
        </w:rPr>
        <w:t>- стоимость услуг по сбору, транспортированию, обезвреживанию отработанных ртутьсодержащих ламп.</w:t>
      </w:r>
    </w:p>
    <w:p w:rsidR="005D0536" w:rsidRPr="005D0536" w:rsidRDefault="005D0536" w:rsidP="005D05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536">
        <w:rPr>
          <w:rFonts w:ascii="Times New Roman" w:hAnsi="Times New Roman" w:cs="Times New Roman"/>
          <w:sz w:val="24"/>
          <w:szCs w:val="24"/>
        </w:rPr>
        <w:t>3.3. Информация о порядке сбора отработанных ртутьсодержащих ламп размещается:</w:t>
      </w:r>
    </w:p>
    <w:p w:rsidR="005D0536" w:rsidRDefault="005D0536" w:rsidP="005D05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536">
        <w:rPr>
          <w:rFonts w:ascii="Times New Roman" w:hAnsi="Times New Roman" w:cs="Times New Roman"/>
          <w:sz w:val="24"/>
          <w:szCs w:val="24"/>
        </w:rPr>
        <w:t>- в средствах массовой информации;</w:t>
      </w:r>
    </w:p>
    <w:p w:rsidR="003F46A7" w:rsidRPr="005D0536" w:rsidRDefault="003F46A7" w:rsidP="003F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536">
        <w:rPr>
          <w:rFonts w:ascii="Times New Roman" w:hAnsi="Times New Roman" w:cs="Times New Roman"/>
          <w:sz w:val="24"/>
          <w:szCs w:val="24"/>
        </w:rPr>
        <w:t xml:space="preserve">- на информационных </w:t>
      </w:r>
      <w:r>
        <w:rPr>
          <w:rFonts w:ascii="Times New Roman" w:hAnsi="Times New Roman" w:cs="Times New Roman"/>
          <w:sz w:val="24"/>
          <w:szCs w:val="24"/>
        </w:rPr>
        <w:t>досках, размещенных на территории сельского поселения Унъюган</w:t>
      </w:r>
      <w:r w:rsidRPr="005D0536">
        <w:rPr>
          <w:rFonts w:ascii="Times New Roman" w:hAnsi="Times New Roman" w:cs="Times New Roman"/>
          <w:sz w:val="24"/>
          <w:szCs w:val="24"/>
        </w:rPr>
        <w:t>;</w:t>
      </w:r>
    </w:p>
    <w:p w:rsidR="005D0536" w:rsidRPr="005D0536" w:rsidRDefault="005D0536" w:rsidP="005D05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536">
        <w:rPr>
          <w:rFonts w:ascii="Times New Roman" w:hAnsi="Times New Roman" w:cs="Times New Roman"/>
          <w:sz w:val="24"/>
          <w:szCs w:val="24"/>
        </w:rPr>
        <w:t>- на информационных стендах многоквартирных домов;</w:t>
      </w:r>
    </w:p>
    <w:p w:rsidR="005D0536" w:rsidRPr="005D0536" w:rsidRDefault="005D0536" w:rsidP="005D05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536">
        <w:rPr>
          <w:rFonts w:ascii="Times New Roman" w:hAnsi="Times New Roman" w:cs="Times New Roman"/>
          <w:sz w:val="24"/>
          <w:szCs w:val="24"/>
        </w:rPr>
        <w:t>- на информационных стендах управляющ</w:t>
      </w:r>
      <w:r w:rsidR="003F46A7">
        <w:rPr>
          <w:rFonts w:ascii="Times New Roman" w:hAnsi="Times New Roman" w:cs="Times New Roman"/>
          <w:sz w:val="24"/>
          <w:szCs w:val="24"/>
        </w:rPr>
        <w:t>ей</w:t>
      </w:r>
      <w:r w:rsidRPr="005D0536">
        <w:rPr>
          <w:rFonts w:ascii="Times New Roman" w:hAnsi="Times New Roman" w:cs="Times New Roman"/>
          <w:sz w:val="24"/>
          <w:szCs w:val="24"/>
        </w:rPr>
        <w:t xml:space="preserve"> компани</w:t>
      </w:r>
      <w:r w:rsidR="003F46A7">
        <w:rPr>
          <w:rFonts w:ascii="Times New Roman" w:hAnsi="Times New Roman" w:cs="Times New Roman"/>
          <w:sz w:val="24"/>
          <w:szCs w:val="24"/>
        </w:rPr>
        <w:t>и</w:t>
      </w:r>
      <w:r w:rsidRPr="005D0536">
        <w:rPr>
          <w:rFonts w:ascii="Times New Roman" w:hAnsi="Times New Roman" w:cs="Times New Roman"/>
          <w:sz w:val="24"/>
          <w:szCs w:val="24"/>
        </w:rPr>
        <w:t>.</w:t>
      </w:r>
    </w:p>
    <w:p w:rsidR="005D0536" w:rsidRPr="005D0536" w:rsidRDefault="005D0536" w:rsidP="005D05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536">
        <w:rPr>
          <w:rFonts w:ascii="Times New Roman" w:hAnsi="Times New Roman" w:cs="Times New Roman"/>
          <w:sz w:val="24"/>
          <w:szCs w:val="24"/>
        </w:rPr>
        <w:t xml:space="preserve">3.4. </w:t>
      </w:r>
      <w:r w:rsidR="003F46A7">
        <w:rPr>
          <w:rFonts w:ascii="Times New Roman" w:hAnsi="Times New Roman" w:cs="Times New Roman"/>
          <w:sz w:val="24"/>
          <w:szCs w:val="24"/>
        </w:rPr>
        <w:t>Н</w:t>
      </w:r>
      <w:r w:rsidRPr="005D0536">
        <w:rPr>
          <w:rFonts w:ascii="Times New Roman" w:hAnsi="Times New Roman" w:cs="Times New Roman"/>
          <w:sz w:val="24"/>
          <w:szCs w:val="24"/>
        </w:rPr>
        <w:t xml:space="preserve">а официальном сайте </w:t>
      </w:r>
      <w:r w:rsidR="003F46A7">
        <w:rPr>
          <w:rFonts w:ascii="Times New Roman" w:hAnsi="Times New Roman" w:cs="Times New Roman"/>
          <w:sz w:val="24"/>
          <w:szCs w:val="24"/>
        </w:rPr>
        <w:t>Администрации сельского поселения Унъюган</w:t>
      </w:r>
      <w:r w:rsidRPr="005D0536">
        <w:rPr>
          <w:rFonts w:ascii="Times New Roman" w:hAnsi="Times New Roman" w:cs="Times New Roman"/>
          <w:sz w:val="24"/>
          <w:szCs w:val="24"/>
        </w:rPr>
        <w:t xml:space="preserve"> размещается информация:</w:t>
      </w:r>
    </w:p>
    <w:p w:rsidR="005D0536" w:rsidRPr="005D0536" w:rsidRDefault="005D0536" w:rsidP="005D05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536">
        <w:rPr>
          <w:rFonts w:ascii="Times New Roman" w:hAnsi="Times New Roman" w:cs="Times New Roman"/>
          <w:sz w:val="24"/>
          <w:szCs w:val="24"/>
        </w:rPr>
        <w:t>- об организациях, осуществляющих сбор, накопление, транспортирование и обезвреживание отработанных ртутьсодержащих ламп;</w:t>
      </w:r>
    </w:p>
    <w:p w:rsidR="005D0536" w:rsidRPr="005D0536" w:rsidRDefault="005D0536" w:rsidP="005D05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536">
        <w:rPr>
          <w:rFonts w:ascii="Times New Roman" w:hAnsi="Times New Roman" w:cs="Times New Roman"/>
          <w:sz w:val="24"/>
          <w:szCs w:val="24"/>
        </w:rPr>
        <w:t>- о пунктах приема отработанных ртутьсодержащих ламп от населения.</w:t>
      </w:r>
    </w:p>
    <w:sectPr w:rsidR="005D0536" w:rsidRPr="005D0536" w:rsidSect="00544D36">
      <w:pgSz w:w="11906" w:h="16838"/>
      <w:pgMar w:top="709" w:right="567" w:bottom="709" w:left="1134" w:header="357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AC0" w:rsidRDefault="00F82AC0">
      <w:r>
        <w:separator/>
      </w:r>
    </w:p>
  </w:endnote>
  <w:endnote w:type="continuationSeparator" w:id="0">
    <w:p w:rsidR="00F82AC0" w:rsidRDefault="00F82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AC0" w:rsidRDefault="00F82AC0">
      <w:r>
        <w:separator/>
      </w:r>
    </w:p>
  </w:footnote>
  <w:footnote w:type="continuationSeparator" w:id="0">
    <w:p w:rsidR="00F82AC0" w:rsidRDefault="00F82A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4344"/>
    <w:multiLevelType w:val="hybridMultilevel"/>
    <w:tmpl w:val="B3265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EC0143"/>
    <w:multiLevelType w:val="multilevel"/>
    <w:tmpl w:val="4882F1A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">
    <w:nsid w:val="1D5D1FB2"/>
    <w:multiLevelType w:val="multilevel"/>
    <w:tmpl w:val="C35C1E1C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>
    <w:nsid w:val="307A7C33"/>
    <w:multiLevelType w:val="multilevel"/>
    <w:tmpl w:val="605E4F02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39842F55"/>
    <w:multiLevelType w:val="hybridMultilevel"/>
    <w:tmpl w:val="FE2C60DE"/>
    <w:lvl w:ilvl="0" w:tplc="60B8FC3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3ADE26CD"/>
    <w:multiLevelType w:val="multilevel"/>
    <w:tmpl w:val="4882F1A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6">
    <w:nsid w:val="3B2B22F8"/>
    <w:multiLevelType w:val="multilevel"/>
    <w:tmpl w:val="6F661E80"/>
    <w:lvl w:ilvl="0">
      <w:start w:val="3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11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25"/>
        </w:tabs>
        <w:ind w:left="1725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25"/>
        </w:tabs>
        <w:ind w:left="2025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25"/>
        </w:tabs>
        <w:ind w:left="2325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25"/>
        </w:tabs>
        <w:ind w:left="2625" w:hanging="112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abstractNum w:abstractNumId="7">
    <w:nsid w:val="3E1859D3"/>
    <w:multiLevelType w:val="multilevel"/>
    <w:tmpl w:val="C20CDD0E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1800"/>
      </w:pPr>
      <w:rPr>
        <w:rFonts w:hint="default"/>
      </w:rPr>
    </w:lvl>
  </w:abstractNum>
  <w:abstractNum w:abstractNumId="8">
    <w:nsid w:val="411C1824"/>
    <w:multiLevelType w:val="multilevel"/>
    <w:tmpl w:val="32147FB0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840"/>
        </w:tabs>
        <w:ind w:left="84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7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9">
    <w:nsid w:val="55597585"/>
    <w:multiLevelType w:val="hybridMultilevel"/>
    <w:tmpl w:val="EDFC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9125FE6"/>
    <w:multiLevelType w:val="hybridMultilevel"/>
    <w:tmpl w:val="543E53F4"/>
    <w:lvl w:ilvl="0" w:tplc="36B2A474">
      <w:start w:val="1"/>
      <w:numFmt w:val="decimal"/>
      <w:lvlText w:val="%1."/>
      <w:lvlJc w:val="left"/>
      <w:pPr>
        <w:tabs>
          <w:tab w:val="num" w:pos="3540"/>
        </w:tabs>
        <w:ind w:left="3540" w:hanging="360"/>
      </w:pPr>
      <w:rPr>
        <w:rFonts w:cs="Times New Roman" w:hint="default"/>
      </w:rPr>
    </w:lvl>
    <w:lvl w:ilvl="1" w:tplc="93187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958BB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76AFE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E089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61C7A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1D243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1B02C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A320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5D1359BF"/>
    <w:multiLevelType w:val="multilevel"/>
    <w:tmpl w:val="605E4F02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6E2B2546"/>
    <w:multiLevelType w:val="multilevel"/>
    <w:tmpl w:val="32147FB0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840"/>
        </w:tabs>
        <w:ind w:left="84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7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11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0"/>
  </w:num>
  <w:num w:numId="11">
    <w:abstractNumId w:val="7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A3D"/>
    <w:rsid w:val="000103C7"/>
    <w:rsid w:val="00010627"/>
    <w:rsid w:val="000146D5"/>
    <w:rsid w:val="00016612"/>
    <w:rsid w:val="000205BD"/>
    <w:rsid w:val="0002100A"/>
    <w:rsid w:val="00022913"/>
    <w:rsid w:val="000240C3"/>
    <w:rsid w:val="00024C5E"/>
    <w:rsid w:val="00026E85"/>
    <w:rsid w:val="00033A3C"/>
    <w:rsid w:val="00035688"/>
    <w:rsid w:val="00037957"/>
    <w:rsid w:val="00037FD9"/>
    <w:rsid w:val="00045431"/>
    <w:rsid w:val="00047E99"/>
    <w:rsid w:val="000545A6"/>
    <w:rsid w:val="00056091"/>
    <w:rsid w:val="00060B5E"/>
    <w:rsid w:val="000653C8"/>
    <w:rsid w:val="0006736F"/>
    <w:rsid w:val="0007094C"/>
    <w:rsid w:val="0007201F"/>
    <w:rsid w:val="0007251F"/>
    <w:rsid w:val="00085743"/>
    <w:rsid w:val="0008779E"/>
    <w:rsid w:val="00090D03"/>
    <w:rsid w:val="00093D2B"/>
    <w:rsid w:val="00097A0A"/>
    <w:rsid w:val="000A0956"/>
    <w:rsid w:val="000A2D05"/>
    <w:rsid w:val="000A423F"/>
    <w:rsid w:val="000B11EF"/>
    <w:rsid w:val="000B2659"/>
    <w:rsid w:val="000B396E"/>
    <w:rsid w:val="000B5FEF"/>
    <w:rsid w:val="000C0A6A"/>
    <w:rsid w:val="000C4BDA"/>
    <w:rsid w:val="000C7D2C"/>
    <w:rsid w:val="000C7DD1"/>
    <w:rsid w:val="000D57D5"/>
    <w:rsid w:val="000D70FF"/>
    <w:rsid w:val="000E053B"/>
    <w:rsid w:val="000E2C25"/>
    <w:rsid w:val="000E5932"/>
    <w:rsid w:val="000E5C6A"/>
    <w:rsid w:val="000E6DA5"/>
    <w:rsid w:val="000F4400"/>
    <w:rsid w:val="001076DB"/>
    <w:rsid w:val="0011055F"/>
    <w:rsid w:val="00110672"/>
    <w:rsid w:val="001158C8"/>
    <w:rsid w:val="00116A26"/>
    <w:rsid w:val="001240A2"/>
    <w:rsid w:val="00130CDC"/>
    <w:rsid w:val="001325B0"/>
    <w:rsid w:val="0013524D"/>
    <w:rsid w:val="0013593E"/>
    <w:rsid w:val="0014362F"/>
    <w:rsid w:val="00143F5B"/>
    <w:rsid w:val="00145D6A"/>
    <w:rsid w:val="00150AE9"/>
    <w:rsid w:val="001525CE"/>
    <w:rsid w:val="001529AE"/>
    <w:rsid w:val="00157622"/>
    <w:rsid w:val="001576E4"/>
    <w:rsid w:val="001607F8"/>
    <w:rsid w:val="00162958"/>
    <w:rsid w:val="0016587A"/>
    <w:rsid w:val="0017001F"/>
    <w:rsid w:val="001705FF"/>
    <w:rsid w:val="00172A30"/>
    <w:rsid w:val="001765D6"/>
    <w:rsid w:val="00187471"/>
    <w:rsid w:val="001A02F5"/>
    <w:rsid w:val="001A1670"/>
    <w:rsid w:val="001A2FAC"/>
    <w:rsid w:val="001A37A8"/>
    <w:rsid w:val="001A3D3D"/>
    <w:rsid w:val="001A6B30"/>
    <w:rsid w:val="001A7426"/>
    <w:rsid w:val="001B1124"/>
    <w:rsid w:val="001B3ACC"/>
    <w:rsid w:val="001C1578"/>
    <w:rsid w:val="001C48CB"/>
    <w:rsid w:val="001C76F4"/>
    <w:rsid w:val="001C7CB2"/>
    <w:rsid w:val="001D0DB7"/>
    <w:rsid w:val="001D1DF2"/>
    <w:rsid w:val="001D1F6F"/>
    <w:rsid w:val="001D4ADA"/>
    <w:rsid w:val="001D576B"/>
    <w:rsid w:val="001E0606"/>
    <w:rsid w:val="001E11CB"/>
    <w:rsid w:val="001E1B1E"/>
    <w:rsid w:val="001E2CED"/>
    <w:rsid w:val="001F2DFE"/>
    <w:rsid w:val="001F79E7"/>
    <w:rsid w:val="002001D0"/>
    <w:rsid w:val="00205584"/>
    <w:rsid w:val="00207365"/>
    <w:rsid w:val="00212B3E"/>
    <w:rsid w:val="00217356"/>
    <w:rsid w:val="0022444C"/>
    <w:rsid w:val="00225305"/>
    <w:rsid w:val="0022611B"/>
    <w:rsid w:val="00226DC7"/>
    <w:rsid w:val="00226FF3"/>
    <w:rsid w:val="002309C9"/>
    <w:rsid w:val="00237982"/>
    <w:rsid w:val="00237F57"/>
    <w:rsid w:val="00240CBC"/>
    <w:rsid w:val="002452A3"/>
    <w:rsid w:val="0024667C"/>
    <w:rsid w:val="002468B2"/>
    <w:rsid w:val="00251717"/>
    <w:rsid w:val="002551D6"/>
    <w:rsid w:val="00257A17"/>
    <w:rsid w:val="0026093A"/>
    <w:rsid w:val="00264DC0"/>
    <w:rsid w:val="0026687C"/>
    <w:rsid w:val="00267DCB"/>
    <w:rsid w:val="00274975"/>
    <w:rsid w:val="00276C58"/>
    <w:rsid w:val="0028169E"/>
    <w:rsid w:val="002839BA"/>
    <w:rsid w:val="002851DD"/>
    <w:rsid w:val="0029233B"/>
    <w:rsid w:val="002A2100"/>
    <w:rsid w:val="002A3B49"/>
    <w:rsid w:val="002A3D2A"/>
    <w:rsid w:val="002B1C9A"/>
    <w:rsid w:val="002C10D4"/>
    <w:rsid w:val="002C2395"/>
    <w:rsid w:val="002C4B03"/>
    <w:rsid w:val="002C7A45"/>
    <w:rsid w:val="002D200E"/>
    <w:rsid w:val="002D2108"/>
    <w:rsid w:val="002D23C2"/>
    <w:rsid w:val="002D297A"/>
    <w:rsid w:val="002D3142"/>
    <w:rsid w:val="002D47CC"/>
    <w:rsid w:val="002D5F76"/>
    <w:rsid w:val="002E55D5"/>
    <w:rsid w:val="002E5634"/>
    <w:rsid w:val="002E5BA9"/>
    <w:rsid w:val="002E7422"/>
    <w:rsid w:val="002E7630"/>
    <w:rsid w:val="002E7BA9"/>
    <w:rsid w:val="002E7F51"/>
    <w:rsid w:val="002F175A"/>
    <w:rsid w:val="003033B3"/>
    <w:rsid w:val="003039C9"/>
    <w:rsid w:val="003064C1"/>
    <w:rsid w:val="00306D14"/>
    <w:rsid w:val="00316955"/>
    <w:rsid w:val="00320E84"/>
    <w:rsid w:val="00322918"/>
    <w:rsid w:val="003229F1"/>
    <w:rsid w:val="0032612F"/>
    <w:rsid w:val="003273C2"/>
    <w:rsid w:val="00330D08"/>
    <w:rsid w:val="00331D8B"/>
    <w:rsid w:val="00334DE9"/>
    <w:rsid w:val="00343330"/>
    <w:rsid w:val="003455A9"/>
    <w:rsid w:val="00346620"/>
    <w:rsid w:val="003466A7"/>
    <w:rsid w:val="0035359B"/>
    <w:rsid w:val="003568D6"/>
    <w:rsid w:val="003610F5"/>
    <w:rsid w:val="003617E9"/>
    <w:rsid w:val="00362B0D"/>
    <w:rsid w:val="00364A99"/>
    <w:rsid w:val="00367440"/>
    <w:rsid w:val="003723DC"/>
    <w:rsid w:val="00381A89"/>
    <w:rsid w:val="00381CDA"/>
    <w:rsid w:val="00383AC1"/>
    <w:rsid w:val="00384203"/>
    <w:rsid w:val="00384BE2"/>
    <w:rsid w:val="003854CB"/>
    <w:rsid w:val="00387F84"/>
    <w:rsid w:val="00390577"/>
    <w:rsid w:val="0039181B"/>
    <w:rsid w:val="00392D0B"/>
    <w:rsid w:val="00392E3E"/>
    <w:rsid w:val="00395889"/>
    <w:rsid w:val="0039593F"/>
    <w:rsid w:val="003960AB"/>
    <w:rsid w:val="00396EE2"/>
    <w:rsid w:val="003974AA"/>
    <w:rsid w:val="003A036B"/>
    <w:rsid w:val="003A03A4"/>
    <w:rsid w:val="003A71A6"/>
    <w:rsid w:val="003B2D2C"/>
    <w:rsid w:val="003B5EA8"/>
    <w:rsid w:val="003B5F50"/>
    <w:rsid w:val="003C1F49"/>
    <w:rsid w:val="003C5DE8"/>
    <w:rsid w:val="003C7025"/>
    <w:rsid w:val="003D1B7C"/>
    <w:rsid w:val="003D1DFA"/>
    <w:rsid w:val="003D2679"/>
    <w:rsid w:val="003D2EBA"/>
    <w:rsid w:val="003D7C3D"/>
    <w:rsid w:val="003F2087"/>
    <w:rsid w:val="003F2177"/>
    <w:rsid w:val="003F36DC"/>
    <w:rsid w:val="003F46A7"/>
    <w:rsid w:val="003F5223"/>
    <w:rsid w:val="003F7CD0"/>
    <w:rsid w:val="00402987"/>
    <w:rsid w:val="00403632"/>
    <w:rsid w:val="00405F9E"/>
    <w:rsid w:val="00407BD4"/>
    <w:rsid w:val="00413645"/>
    <w:rsid w:val="0041498E"/>
    <w:rsid w:val="004240B1"/>
    <w:rsid w:val="004256D2"/>
    <w:rsid w:val="004271F7"/>
    <w:rsid w:val="004302FD"/>
    <w:rsid w:val="00435B1D"/>
    <w:rsid w:val="0044005D"/>
    <w:rsid w:val="00441CDB"/>
    <w:rsid w:val="00443BD7"/>
    <w:rsid w:val="004477D8"/>
    <w:rsid w:val="004532C5"/>
    <w:rsid w:val="00461600"/>
    <w:rsid w:val="00463803"/>
    <w:rsid w:val="00465926"/>
    <w:rsid w:val="00470CEF"/>
    <w:rsid w:val="004845AE"/>
    <w:rsid w:val="00494388"/>
    <w:rsid w:val="0049470B"/>
    <w:rsid w:val="00495F08"/>
    <w:rsid w:val="004A1D5A"/>
    <w:rsid w:val="004A4D1B"/>
    <w:rsid w:val="004A5CC1"/>
    <w:rsid w:val="004A629E"/>
    <w:rsid w:val="004B3F09"/>
    <w:rsid w:val="004C18ED"/>
    <w:rsid w:val="004D01F7"/>
    <w:rsid w:val="004D23AE"/>
    <w:rsid w:val="004D4B04"/>
    <w:rsid w:val="004D4CCD"/>
    <w:rsid w:val="004D5DC5"/>
    <w:rsid w:val="004D77BC"/>
    <w:rsid w:val="004E2B4A"/>
    <w:rsid w:val="004E57F8"/>
    <w:rsid w:val="004E7335"/>
    <w:rsid w:val="004F14F0"/>
    <w:rsid w:val="00503529"/>
    <w:rsid w:val="00504054"/>
    <w:rsid w:val="00505323"/>
    <w:rsid w:val="005068C5"/>
    <w:rsid w:val="00507573"/>
    <w:rsid w:val="00507E88"/>
    <w:rsid w:val="0051032C"/>
    <w:rsid w:val="0051124C"/>
    <w:rsid w:val="00516133"/>
    <w:rsid w:val="00516D89"/>
    <w:rsid w:val="00521C78"/>
    <w:rsid w:val="005227B2"/>
    <w:rsid w:val="0053091E"/>
    <w:rsid w:val="005335BD"/>
    <w:rsid w:val="00535BB4"/>
    <w:rsid w:val="0053605D"/>
    <w:rsid w:val="00540AD7"/>
    <w:rsid w:val="00544D36"/>
    <w:rsid w:val="0054680E"/>
    <w:rsid w:val="00552A3F"/>
    <w:rsid w:val="00554D82"/>
    <w:rsid w:val="00563C9F"/>
    <w:rsid w:val="00571664"/>
    <w:rsid w:val="00574F31"/>
    <w:rsid w:val="005761EE"/>
    <w:rsid w:val="00580931"/>
    <w:rsid w:val="00582CE0"/>
    <w:rsid w:val="00586787"/>
    <w:rsid w:val="005964E1"/>
    <w:rsid w:val="005A05D1"/>
    <w:rsid w:val="005A485C"/>
    <w:rsid w:val="005A5AC4"/>
    <w:rsid w:val="005A6C8B"/>
    <w:rsid w:val="005A73E5"/>
    <w:rsid w:val="005B102D"/>
    <w:rsid w:val="005B130D"/>
    <w:rsid w:val="005B7801"/>
    <w:rsid w:val="005C183F"/>
    <w:rsid w:val="005C4052"/>
    <w:rsid w:val="005C460B"/>
    <w:rsid w:val="005C7A82"/>
    <w:rsid w:val="005D0536"/>
    <w:rsid w:val="005D636E"/>
    <w:rsid w:val="005D7B74"/>
    <w:rsid w:val="005E3685"/>
    <w:rsid w:val="005E408B"/>
    <w:rsid w:val="005E56B4"/>
    <w:rsid w:val="005F03DA"/>
    <w:rsid w:val="005F4015"/>
    <w:rsid w:val="00612616"/>
    <w:rsid w:val="0062290D"/>
    <w:rsid w:val="006243C5"/>
    <w:rsid w:val="00624F20"/>
    <w:rsid w:val="00627DB1"/>
    <w:rsid w:val="00627E52"/>
    <w:rsid w:val="0063140E"/>
    <w:rsid w:val="00636A84"/>
    <w:rsid w:val="00641A0C"/>
    <w:rsid w:val="00641FC5"/>
    <w:rsid w:val="0065209B"/>
    <w:rsid w:val="0066356D"/>
    <w:rsid w:val="0066706C"/>
    <w:rsid w:val="00667865"/>
    <w:rsid w:val="00671373"/>
    <w:rsid w:val="00676268"/>
    <w:rsid w:val="006762EC"/>
    <w:rsid w:val="006827F6"/>
    <w:rsid w:val="00682DFE"/>
    <w:rsid w:val="00684170"/>
    <w:rsid w:val="00684457"/>
    <w:rsid w:val="006845AF"/>
    <w:rsid w:val="0068481E"/>
    <w:rsid w:val="00686885"/>
    <w:rsid w:val="00686E46"/>
    <w:rsid w:val="006872FF"/>
    <w:rsid w:val="00694AE4"/>
    <w:rsid w:val="00696137"/>
    <w:rsid w:val="006A0878"/>
    <w:rsid w:val="006A2E6B"/>
    <w:rsid w:val="006A6B5E"/>
    <w:rsid w:val="006A73D8"/>
    <w:rsid w:val="006A7860"/>
    <w:rsid w:val="006B02BE"/>
    <w:rsid w:val="006B16EA"/>
    <w:rsid w:val="006B2201"/>
    <w:rsid w:val="006B6BC8"/>
    <w:rsid w:val="006C0FD9"/>
    <w:rsid w:val="006D2156"/>
    <w:rsid w:val="006D2C70"/>
    <w:rsid w:val="006D2F0D"/>
    <w:rsid w:val="006D3766"/>
    <w:rsid w:val="006D4594"/>
    <w:rsid w:val="006E6544"/>
    <w:rsid w:val="006E7257"/>
    <w:rsid w:val="006E7297"/>
    <w:rsid w:val="006F17FD"/>
    <w:rsid w:val="006F3ACE"/>
    <w:rsid w:val="006F4D9A"/>
    <w:rsid w:val="00701535"/>
    <w:rsid w:val="00702892"/>
    <w:rsid w:val="0070593E"/>
    <w:rsid w:val="00715D3C"/>
    <w:rsid w:val="00722605"/>
    <w:rsid w:val="00723CF0"/>
    <w:rsid w:val="00732EE9"/>
    <w:rsid w:val="007330AA"/>
    <w:rsid w:val="007337F5"/>
    <w:rsid w:val="007411BC"/>
    <w:rsid w:val="00742890"/>
    <w:rsid w:val="00742F1F"/>
    <w:rsid w:val="0074591B"/>
    <w:rsid w:val="00746233"/>
    <w:rsid w:val="00747ADA"/>
    <w:rsid w:val="007567D1"/>
    <w:rsid w:val="007617C4"/>
    <w:rsid w:val="0077346C"/>
    <w:rsid w:val="007776A1"/>
    <w:rsid w:val="00777D0E"/>
    <w:rsid w:val="00783652"/>
    <w:rsid w:val="00787AD0"/>
    <w:rsid w:val="00790220"/>
    <w:rsid w:val="00790919"/>
    <w:rsid w:val="00791B68"/>
    <w:rsid w:val="00794B97"/>
    <w:rsid w:val="00796A16"/>
    <w:rsid w:val="007A0CD4"/>
    <w:rsid w:val="007A495F"/>
    <w:rsid w:val="007A63F7"/>
    <w:rsid w:val="007B4D12"/>
    <w:rsid w:val="007C1AF0"/>
    <w:rsid w:val="007C1D44"/>
    <w:rsid w:val="007C2956"/>
    <w:rsid w:val="007C7AAE"/>
    <w:rsid w:val="007D0938"/>
    <w:rsid w:val="007D313D"/>
    <w:rsid w:val="007E1C0C"/>
    <w:rsid w:val="007E4D1B"/>
    <w:rsid w:val="007E5463"/>
    <w:rsid w:val="007E7492"/>
    <w:rsid w:val="007F30C2"/>
    <w:rsid w:val="007F6907"/>
    <w:rsid w:val="007F7344"/>
    <w:rsid w:val="008035EC"/>
    <w:rsid w:val="00815F6C"/>
    <w:rsid w:val="008345A6"/>
    <w:rsid w:val="008416E8"/>
    <w:rsid w:val="008418D0"/>
    <w:rsid w:val="00846DEB"/>
    <w:rsid w:val="00850FC5"/>
    <w:rsid w:val="0085785C"/>
    <w:rsid w:val="00861E27"/>
    <w:rsid w:val="00864B96"/>
    <w:rsid w:val="00880B1C"/>
    <w:rsid w:val="00883F32"/>
    <w:rsid w:val="0088773C"/>
    <w:rsid w:val="00892EDD"/>
    <w:rsid w:val="008951F8"/>
    <w:rsid w:val="008959FF"/>
    <w:rsid w:val="00896175"/>
    <w:rsid w:val="008977EE"/>
    <w:rsid w:val="008A0D2A"/>
    <w:rsid w:val="008A0FBF"/>
    <w:rsid w:val="008A392F"/>
    <w:rsid w:val="008B05F5"/>
    <w:rsid w:val="008B1822"/>
    <w:rsid w:val="008B1F7A"/>
    <w:rsid w:val="008B547E"/>
    <w:rsid w:val="008B76AB"/>
    <w:rsid w:val="008C2313"/>
    <w:rsid w:val="008C6A5A"/>
    <w:rsid w:val="008C7A60"/>
    <w:rsid w:val="008D23AD"/>
    <w:rsid w:val="008E04D6"/>
    <w:rsid w:val="008E2DA4"/>
    <w:rsid w:val="008E3CAE"/>
    <w:rsid w:val="008E577F"/>
    <w:rsid w:val="008E5C1A"/>
    <w:rsid w:val="008E7DAF"/>
    <w:rsid w:val="008F04FB"/>
    <w:rsid w:val="008F0DBE"/>
    <w:rsid w:val="008F1AB3"/>
    <w:rsid w:val="008F61A3"/>
    <w:rsid w:val="008F6279"/>
    <w:rsid w:val="00901CFF"/>
    <w:rsid w:val="00902B33"/>
    <w:rsid w:val="0090389D"/>
    <w:rsid w:val="00903D36"/>
    <w:rsid w:val="00911021"/>
    <w:rsid w:val="009123CB"/>
    <w:rsid w:val="00912C93"/>
    <w:rsid w:val="00915776"/>
    <w:rsid w:val="00915ACE"/>
    <w:rsid w:val="00916E3F"/>
    <w:rsid w:val="00923A3B"/>
    <w:rsid w:val="0092706F"/>
    <w:rsid w:val="00933673"/>
    <w:rsid w:val="00934CB4"/>
    <w:rsid w:val="009374D1"/>
    <w:rsid w:val="00937924"/>
    <w:rsid w:val="00944B13"/>
    <w:rsid w:val="00944B54"/>
    <w:rsid w:val="00946C13"/>
    <w:rsid w:val="00946DB2"/>
    <w:rsid w:val="00947E60"/>
    <w:rsid w:val="00950A45"/>
    <w:rsid w:val="009514D0"/>
    <w:rsid w:val="00956F18"/>
    <w:rsid w:val="00962915"/>
    <w:rsid w:val="00964F18"/>
    <w:rsid w:val="00965B60"/>
    <w:rsid w:val="00975CBB"/>
    <w:rsid w:val="009778C8"/>
    <w:rsid w:val="0098157C"/>
    <w:rsid w:val="009827FF"/>
    <w:rsid w:val="00982D80"/>
    <w:rsid w:val="009851ED"/>
    <w:rsid w:val="00986056"/>
    <w:rsid w:val="00990D8B"/>
    <w:rsid w:val="009931B1"/>
    <w:rsid w:val="009940E7"/>
    <w:rsid w:val="00995961"/>
    <w:rsid w:val="009A094A"/>
    <w:rsid w:val="009A2513"/>
    <w:rsid w:val="009A2DD0"/>
    <w:rsid w:val="009A4271"/>
    <w:rsid w:val="009B775B"/>
    <w:rsid w:val="009C0565"/>
    <w:rsid w:val="009C24D7"/>
    <w:rsid w:val="009D0A5C"/>
    <w:rsid w:val="009D4274"/>
    <w:rsid w:val="009D5F3E"/>
    <w:rsid w:val="009E304F"/>
    <w:rsid w:val="009F5561"/>
    <w:rsid w:val="00A005DD"/>
    <w:rsid w:val="00A11A9A"/>
    <w:rsid w:val="00A14C5A"/>
    <w:rsid w:val="00A22223"/>
    <w:rsid w:val="00A22579"/>
    <w:rsid w:val="00A23490"/>
    <w:rsid w:val="00A23674"/>
    <w:rsid w:val="00A2577B"/>
    <w:rsid w:val="00A31353"/>
    <w:rsid w:val="00A32D20"/>
    <w:rsid w:val="00A34D96"/>
    <w:rsid w:val="00A41FED"/>
    <w:rsid w:val="00A4343B"/>
    <w:rsid w:val="00A468D9"/>
    <w:rsid w:val="00A51BF8"/>
    <w:rsid w:val="00A5631E"/>
    <w:rsid w:val="00A63E07"/>
    <w:rsid w:val="00A7323E"/>
    <w:rsid w:val="00A810B0"/>
    <w:rsid w:val="00A83759"/>
    <w:rsid w:val="00A86657"/>
    <w:rsid w:val="00A8673D"/>
    <w:rsid w:val="00A87420"/>
    <w:rsid w:val="00A87745"/>
    <w:rsid w:val="00A87E03"/>
    <w:rsid w:val="00A90A7C"/>
    <w:rsid w:val="00A92146"/>
    <w:rsid w:val="00A944E5"/>
    <w:rsid w:val="00A973A8"/>
    <w:rsid w:val="00AA209E"/>
    <w:rsid w:val="00AA3BAD"/>
    <w:rsid w:val="00AA45A6"/>
    <w:rsid w:val="00AB05FB"/>
    <w:rsid w:val="00AB41C6"/>
    <w:rsid w:val="00AC4E9B"/>
    <w:rsid w:val="00AC5A70"/>
    <w:rsid w:val="00AC73A1"/>
    <w:rsid w:val="00AD1A38"/>
    <w:rsid w:val="00AD2AF8"/>
    <w:rsid w:val="00AD481E"/>
    <w:rsid w:val="00AD5EAE"/>
    <w:rsid w:val="00AD652E"/>
    <w:rsid w:val="00AD7AD9"/>
    <w:rsid w:val="00AE0AE0"/>
    <w:rsid w:val="00AE1A8B"/>
    <w:rsid w:val="00AE70B0"/>
    <w:rsid w:val="00AF3583"/>
    <w:rsid w:val="00B00D6B"/>
    <w:rsid w:val="00B22E23"/>
    <w:rsid w:val="00B26562"/>
    <w:rsid w:val="00B2664D"/>
    <w:rsid w:val="00B26D54"/>
    <w:rsid w:val="00B30C53"/>
    <w:rsid w:val="00B3207E"/>
    <w:rsid w:val="00B3367A"/>
    <w:rsid w:val="00B40984"/>
    <w:rsid w:val="00B41ECA"/>
    <w:rsid w:val="00B44FF7"/>
    <w:rsid w:val="00B4538A"/>
    <w:rsid w:val="00B4552F"/>
    <w:rsid w:val="00B45BE3"/>
    <w:rsid w:val="00B46877"/>
    <w:rsid w:val="00B52602"/>
    <w:rsid w:val="00B5677B"/>
    <w:rsid w:val="00B60D81"/>
    <w:rsid w:val="00B63547"/>
    <w:rsid w:val="00B64EB0"/>
    <w:rsid w:val="00B660DE"/>
    <w:rsid w:val="00B66D6F"/>
    <w:rsid w:val="00B67A54"/>
    <w:rsid w:val="00B70563"/>
    <w:rsid w:val="00B7075D"/>
    <w:rsid w:val="00B71F8E"/>
    <w:rsid w:val="00B7485E"/>
    <w:rsid w:val="00B76AD7"/>
    <w:rsid w:val="00B77309"/>
    <w:rsid w:val="00B81A3E"/>
    <w:rsid w:val="00B83261"/>
    <w:rsid w:val="00B83758"/>
    <w:rsid w:val="00B83C75"/>
    <w:rsid w:val="00B90DB9"/>
    <w:rsid w:val="00B930B0"/>
    <w:rsid w:val="00B93976"/>
    <w:rsid w:val="00B96D6B"/>
    <w:rsid w:val="00BA51A5"/>
    <w:rsid w:val="00BB10EF"/>
    <w:rsid w:val="00BB1234"/>
    <w:rsid w:val="00BB2129"/>
    <w:rsid w:val="00BB2485"/>
    <w:rsid w:val="00BB42F2"/>
    <w:rsid w:val="00BB55EF"/>
    <w:rsid w:val="00BC635D"/>
    <w:rsid w:val="00BD0735"/>
    <w:rsid w:val="00BD1BDB"/>
    <w:rsid w:val="00BE0D54"/>
    <w:rsid w:val="00BE16E1"/>
    <w:rsid w:val="00BF0289"/>
    <w:rsid w:val="00BF0F26"/>
    <w:rsid w:val="00BF572D"/>
    <w:rsid w:val="00BF6CDA"/>
    <w:rsid w:val="00C02B6E"/>
    <w:rsid w:val="00C047FF"/>
    <w:rsid w:val="00C06B61"/>
    <w:rsid w:val="00C07DE6"/>
    <w:rsid w:val="00C1202E"/>
    <w:rsid w:val="00C133E0"/>
    <w:rsid w:val="00C17708"/>
    <w:rsid w:val="00C2340B"/>
    <w:rsid w:val="00C2524A"/>
    <w:rsid w:val="00C26029"/>
    <w:rsid w:val="00C26BB2"/>
    <w:rsid w:val="00C27461"/>
    <w:rsid w:val="00C31958"/>
    <w:rsid w:val="00C32E26"/>
    <w:rsid w:val="00C34B44"/>
    <w:rsid w:val="00C35B56"/>
    <w:rsid w:val="00C413DD"/>
    <w:rsid w:val="00C42F28"/>
    <w:rsid w:val="00C461A1"/>
    <w:rsid w:val="00C4775F"/>
    <w:rsid w:val="00C47A3D"/>
    <w:rsid w:val="00C52019"/>
    <w:rsid w:val="00C54BDE"/>
    <w:rsid w:val="00C553E4"/>
    <w:rsid w:val="00C574B4"/>
    <w:rsid w:val="00C63CBF"/>
    <w:rsid w:val="00C70A16"/>
    <w:rsid w:val="00C7525E"/>
    <w:rsid w:val="00C8003E"/>
    <w:rsid w:val="00C82015"/>
    <w:rsid w:val="00C83B40"/>
    <w:rsid w:val="00C86422"/>
    <w:rsid w:val="00C91D3F"/>
    <w:rsid w:val="00C9255E"/>
    <w:rsid w:val="00C92777"/>
    <w:rsid w:val="00C96B9C"/>
    <w:rsid w:val="00CA013A"/>
    <w:rsid w:val="00CA13BD"/>
    <w:rsid w:val="00CA5C6D"/>
    <w:rsid w:val="00CA7249"/>
    <w:rsid w:val="00CA7AA8"/>
    <w:rsid w:val="00CC0286"/>
    <w:rsid w:val="00CC230F"/>
    <w:rsid w:val="00CC489C"/>
    <w:rsid w:val="00CC7303"/>
    <w:rsid w:val="00CD008C"/>
    <w:rsid w:val="00CD0298"/>
    <w:rsid w:val="00CD3E6A"/>
    <w:rsid w:val="00CD6336"/>
    <w:rsid w:val="00CD6593"/>
    <w:rsid w:val="00CD6979"/>
    <w:rsid w:val="00CE1467"/>
    <w:rsid w:val="00CF331D"/>
    <w:rsid w:val="00CF74CA"/>
    <w:rsid w:val="00D04B40"/>
    <w:rsid w:val="00D04DCB"/>
    <w:rsid w:val="00D11E6A"/>
    <w:rsid w:val="00D137CD"/>
    <w:rsid w:val="00D166DD"/>
    <w:rsid w:val="00D17AB1"/>
    <w:rsid w:val="00D20601"/>
    <w:rsid w:val="00D22605"/>
    <w:rsid w:val="00D243B5"/>
    <w:rsid w:val="00D25A2B"/>
    <w:rsid w:val="00D310A4"/>
    <w:rsid w:val="00D34CA6"/>
    <w:rsid w:val="00D530F3"/>
    <w:rsid w:val="00D554EC"/>
    <w:rsid w:val="00D600A2"/>
    <w:rsid w:val="00D611C2"/>
    <w:rsid w:val="00D6323D"/>
    <w:rsid w:val="00D65A34"/>
    <w:rsid w:val="00D73813"/>
    <w:rsid w:val="00D7599C"/>
    <w:rsid w:val="00D81952"/>
    <w:rsid w:val="00D858C9"/>
    <w:rsid w:val="00D94E4D"/>
    <w:rsid w:val="00D975C7"/>
    <w:rsid w:val="00DA12C1"/>
    <w:rsid w:val="00DA3AA3"/>
    <w:rsid w:val="00DA6CC3"/>
    <w:rsid w:val="00DA6DA2"/>
    <w:rsid w:val="00DB164D"/>
    <w:rsid w:val="00DB2102"/>
    <w:rsid w:val="00DB7B5E"/>
    <w:rsid w:val="00DC4BB7"/>
    <w:rsid w:val="00DC70D1"/>
    <w:rsid w:val="00DD293E"/>
    <w:rsid w:val="00DD3303"/>
    <w:rsid w:val="00DD3E67"/>
    <w:rsid w:val="00DE1A6B"/>
    <w:rsid w:val="00DE24EC"/>
    <w:rsid w:val="00DE599D"/>
    <w:rsid w:val="00DE6CDA"/>
    <w:rsid w:val="00DE7743"/>
    <w:rsid w:val="00DE7A84"/>
    <w:rsid w:val="00DF178E"/>
    <w:rsid w:val="00E02580"/>
    <w:rsid w:val="00E10DA6"/>
    <w:rsid w:val="00E13E42"/>
    <w:rsid w:val="00E143AC"/>
    <w:rsid w:val="00E2705E"/>
    <w:rsid w:val="00E2734D"/>
    <w:rsid w:val="00E30AE1"/>
    <w:rsid w:val="00E31B6E"/>
    <w:rsid w:val="00E32EA1"/>
    <w:rsid w:val="00E33FF1"/>
    <w:rsid w:val="00E35946"/>
    <w:rsid w:val="00E4007C"/>
    <w:rsid w:val="00E42474"/>
    <w:rsid w:val="00E42876"/>
    <w:rsid w:val="00E454A9"/>
    <w:rsid w:val="00E4773F"/>
    <w:rsid w:val="00E54739"/>
    <w:rsid w:val="00E57AA9"/>
    <w:rsid w:val="00E62215"/>
    <w:rsid w:val="00E67F36"/>
    <w:rsid w:val="00E71C67"/>
    <w:rsid w:val="00E74CFB"/>
    <w:rsid w:val="00E77755"/>
    <w:rsid w:val="00E8032F"/>
    <w:rsid w:val="00E814BB"/>
    <w:rsid w:val="00E81AEA"/>
    <w:rsid w:val="00E831E7"/>
    <w:rsid w:val="00E83E22"/>
    <w:rsid w:val="00E84483"/>
    <w:rsid w:val="00E850BF"/>
    <w:rsid w:val="00E9326D"/>
    <w:rsid w:val="00E93685"/>
    <w:rsid w:val="00E94E99"/>
    <w:rsid w:val="00EA313E"/>
    <w:rsid w:val="00EA5393"/>
    <w:rsid w:val="00EA56A8"/>
    <w:rsid w:val="00EB0474"/>
    <w:rsid w:val="00EB53DD"/>
    <w:rsid w:val="00EB5C8D"/>
    <w:rsid w:val="00EB6593"/>
    <w:rsid w:val="00EB6DDB"/>
    <w:rsid w:val="00EB708A"/>
    <w:rsid w:val="00EC33D5"/>
    <w:rsid w:val="00ED1485"/>
    <w:rsid w:val="00ED3BD0"/>
    <w:rsid w:val="00ED6DB3"/>
    <w:rsid w:val="00EE20AB"/>
    <w:rsid w:val="00EE667A"/>
    <w:rsid w:val="00EF0C1B"/>
    <w:rsid w:val="00EF26EF"/>
    <w:rsid w:val="00EF6ABE"/>
    <w:rsid w:val="00F050FC"/>
    <w:rsid w:val="00F15B97"/>
    <w:rsid w:val="00F27476"/>
    <w:rsid w:val="00F330D9"/>
    <w:rsid w:val="00F33884"/>
    <w:rsid w:val="00F3401B"/>
    <w:rsid w:val="00F34873"/>
    <w:rsid w:val="00F36644"/>
    <w:rsid w:val="00F37F98"/>
    <w:rsid w:val="00F41A8D"/>
    <w:rsid w:val="00F431A8"/>
    <w:rsid w:val="00F45799"/>
    <w:rsid w:val="00F4701E"/>
    <w:rsid w:val="00F470E4"/>
    <w:rsid w:val="00F47C03"/>
    <w:rsid w:val="00F56E7D"/>
    <w:rsid w:val="00F5746D"/>
    <w:rsid w:val="00F61F2A"/>
    <w:rsid w:val="00F67E8F"/>
    <w:rsid w:val="00F71E09"/>
    <w:rsid w:val="00F75703"/>
    <w:rsid w:val="00F75866"/>
    <w:rsid w:val="00F805DB"/>
    <w:rsid w:val="00F82AC0"/>
    <w:rsid w:val="00F83937"/>
    <w:rsid w:val="00F85122"/>
    <w:rsid w:val="00F8701A"/>
    <w:rsid w:val="00F87D61"/>
    <w:rsid w:val="00F933B0"/>
    <w:rsid w:val="00F942D0"/>
    <w:rsid w:val="00F95156"/>
    <w:rsid w:val="00FA0B04"/>
    <w:rsid w:val="00FA2217"/>
    <w:rsid w:val="00FA7963"/>
    <w:rsid w:val="00FB3DEC"/>
    <w:rsid w:val="00FC1DD0"/>
    <w:rsid w:val="00FC30C6"/>
    <w:rsid w:val="00FC3B3F"/>
    <w:rsid w:val="00FD06DF"/>
    <w:rsid w:val="00FD233B"/>
    <w:rsid w:val="00FD7E71"/>
    <w:rsid w:val="00FF02FC"/>
    <w:rsid w:val="00FF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47A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C52019"/>
    <w:rPr>
      <w:rFonts w:cs="Times New Roman"/>
      <w:sz w:val="24"/>
      <w:szCs w:val="24"/>
      <w:lang w:val="ru-RU" w:eastAsia="ru-RU" w:bidi="ar-SA"/>
    </w:rPr>
  </w:style>
  <w:style w:type="table" w:styleId="a5">
    <w:name w:val="Table Grid"/>
    <w:basedOn w:val="a1"/>
    <w:uiPriority w:val="59"/>
    <w:rsid w:val="00962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rsid w:val="00C02B6E"/>
    <w:pPr>
      <w:ind w:left="720"/>
      <w:contextualSpacing/>
    </w:pPr>
  </w:style>
  <w:style w:type="paragraph" w:customStyle="1" w:styleId="ConsPlusNormal">
    <w:name w:val="ConsPlusNormal"/>
    <w:rsid w:val="00C02B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02B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3">
    <w:name w:val="Table Grid 3"/>
    <w:basedOn w:val="a1"/>
    <w:uiPriority w:val="99"/>
    <w:rsid w:val="00E33FF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Grid 1"/>
    <w:basedOn w:val="a1"/>
    <w:uiPriority w:val="99"/>
    <w:rsid w:val="00033A3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544D36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9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5AA85E02462488D3D5F2FDBEA50C1055D2D319173E3F73D8009D3A4C14A17F2BF1B1BE48A9CB71uDyF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95AA85E02462488D3D5F2FDBEA50C1055D2D319173E3F73D8009D3A4C14A17F2BF1B1BE48A9CB71uDy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95AA85E02462488D3D5ECE6ABA50C1055D4D518103F3F73D8009D3A4Cu1y4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95AA85E02462488D3D5F2FDBEA50C1055D1D61710353F73D8009D3A4C14A17F2BF1B1uBy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5AA85E02462488D3D5ECE6ABA50C1055D4D518103F3F73D8009D3A4Cu1y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9305</CharactersWithSpaces>
  <SharedDoc>false</SharedDoc>
  <HLinks>
    <vt:vector size="12" baseType="variant">
      <vt:variant>
        <vt:i4>262166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consultantplus://offline/main?base=RLAW926;n=68474;fld=134;dst=100093</vt:lpwstr>
      </vt:variant>
      <vt:variant>
        <vt:lpwstr/>
      </vt:variant>
      <vt:variant>
        <vt:i4>524310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consultantplus://offline/main?base=RLAW926;n=68474;fld=134;dst=100057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Zam_zkh</cp:lastModifiedBy>
  <cp:revision>4</cp:revision>
  <cp:lastPrinted>2017-06-01T06:51:00Z</cp:lastPrinted>
  <dcterms:created xsi:type="dcterms:W3CDTF">2017-06-01T06:51:00Z</dcterms:created>
  <dcterms:modified xsi:type="dcterms:W3CDTF">2017-06-02T12:34:00Z</dcterms:modified>
</cp:coreProperties>
</file>